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FCBB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41E9FCBC" w14:textId="7777777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(virtual)</w:t>
      </w:r>
    </w:p>
    <w:p w14:paraId="41E9FCBD" w14:textId="481A54D0"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631B32">
        <w:rPr>
          <w:b/>
          <w:sz w:val="36"/>
          <w:szCs w:val="36"/>
          <w:highlight w:val="yellow"/>
          <w:u w:val="single"/>
        </w:rPr>
        <w:t>1</w:t>
      </w:r>
      <w:r w:rsidR="00EB2862" w:rsidRPr="00631B32">
        <w:rPr>
          <w:b/>
          <w:sz w:val="36"/>
          <w:szCs w:val="36"/>
          <w:highlight w:val="yellow"/>
          <w:u w:val="single"/>
        </w:rPr>
        <w:t>0</w:t>
      </w:r>
      <w:r w:rsidR="00A71566" w:rsidRPr="00631B32">
        <w:rPr>
          <w:b/>
          <w:sz w:val="36"/>
          <w:szCs w:val="36"/>
          <w:highlight w:val="yellow"/>
          <w:u w:val="single"/>
        </w:rPr>
        <w:t>:</w:t>
      </w:r>
      <w:r w:rsidR="00B6486D" w:rsidRPr="00631B32">
        <w:rPr>
          <w:b/>
          <w:sz w:val="36"/>
          <w:szCs w:val="36"/>
          <w:highlight w:val="yellow"/>
          <w:u w:val="single"/>
        </w:rPr>
        <w:t>3</w:t>
      </w:r>
      <w:r w:rsidR="00A71566" w:rsidRPr="00631B32">
        <w:rPr>
          <w:b/>
          <w:sz w:val="36"/>
          <w:szCs w:val="36"/>
          <w:highlight w:val="yellow"/>
          <w:u w:val="single"/>
        </w:rPr>
        <w:t>0</w:t>
      </w:r>
      <w:r w:rsidR="00631B32" w:rsidRPr="00631B32">
        <w:rPr>
          <w:b/>
          <w:sz w:val="36"/>
          <w:szCs w:val="36"/>
          <w:highlight w:val="yellow"/>
          <w:u w:val="single"/>
        </w:rPr>
        <w:t xml:space="preserve"> – NOON</w:t>
      </w:r>
      <w:r w:rsidR="00EB2862" w:rsidRPr="00583D47">
        <w:rPr>
          <w:b/>
          <w:sz w:val="36"/>
          <w:szCs w:val="36"/>
          <w:u w:val="single"/>
        </w:rPr>
        <w:t>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715052">
        <w:rPr>
          <w:b/>
          <w:sz w:val="36"/>
          <w:szCs w:val="36"/>
          <w:u w:val="single"/>
        </w:rPr>
        <w:t>October</w:t>
      </w:r>
      <w:r w:rsidR="00740CAB">
        <w:rPr>
          <w:b/>
          <w:sz w:val="36"/>
          <w:szCs w:val="36"/>
          <w:u w:val="single"/>
        </w:rPr>
        <w:t xml:space="preserve"> </w:t>
      </w:r>
      <w:r w:rsidR="00715052">
        <w:rPr>
          <w:b/>
          <w:sz w:val="36"/>
          <w:szCs w:val="36"/>
          <w:u w:val="single"/>
        </w:rPr>
        <w:t>2</w:t>
      </w:r>
      <w:r w:rsidR="00EB2862" w:rsidRPr="00583D47">
        <w:rPr>
          <w:b/>
          <w:sz w:val="36"/>
          <w:szCs w:val="36"/>
          <w:u w:val="single"/>
        </w:rPr>
        <w:t>, 202</w:t>
      </w:r>
      <w:r w:rsidR="00B6486D">
        <w:rPr>
          <w:b/>
          <w:sz w:val="36"/>
          <w:szCs w:val="36"/>
          <w:u w:val="single"/>
        </w:rPr>
        <w:t>3</w:t>
      </w:r>
    </w:p>
    <w:p w14:paraId="41E9FCBE" w14:textId="77777777" w:rsidR="007C5C1D" w:rsidRPr="006518AA" w:rsidRDefault="007C5C1D" w:rsidP="00A71566">
      <w:pPr>
        <w:jc w:val="center"/>
        <w:rPr>
          <w:b/>
          <w:sz w:val="28"/>
          <w:szCs w:val="28"/>
        </w:rPr>
      </w:pPr>
    </w:p>
    <w:p w14:paraId="41E9FCBF" w14:textId="77777777" w:rsidR="008160E3" w:rsidRDefault="008160E3" w:rsidP="008160E3">
      <w:pPr>
        <w:rPr>
          <w:b/>
        </w:rPr>
        <w:sectPr w:rsidR="008160E3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41E9FCC0" w14:textId="77777777" w:rsidR="00581EE4" w:rsidRDefault="004B1BEF" w:rsidP="008160E3">
      <w:pPr>
        <w:rPr>
          <w:b/>
          <w:sz w:val="28"/>
          <w:szCs w:val="28"/>
        </w:rPr>
      </w:pPr>
      <w:r w:rsidRPr="00A23E4D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>Officers</w:t>
      </w:r>
    </w:p>
    <w:p w14:paraId="41E9FCC1" w14:textId="77777777" w:rsidR="000B3044" w:rsidRDefault="00A71566" w:rsidP="000B3044">
      <w:r w:rsidRPr="00EF0FE5">
        <w:rPr>
          <w:b/>
        </w:rPr>
        <w:t>Chair</w:t>
      </w:r>
      <w:r w:rsidR="00581EE4">
        <w:rPr>
          <w:b/>
        </w:rPr>
        <w:t xml:space="preserve"> </w:t>
      </w:r>
      <w:r w:rsidR="000B3044">
        <w:t>Mary Ellen Miller (IA-Metro Des Moines)</w:t>
      </w:r>
    </w:p>
    <w:p w14:paraId="41E9FCC2" w14:textId="68DBF7A6" w:rsidR="000B3044" w:rsidRDefault="00581EE4" w:rsidP="008160E3">
      <w:r>
        <w:rPr>
          <w:b/>
        </w:rPr>
        <w:t>Co-</w:t>
      </w:r>
      <w:r w:rsidR="00EB2862">
        <w:rPr>
          <w:b/>
        </w:rPr>
        <w:t>Vice-</w:t>
      </w:r>
      <w:r w:rsidR="00A71566" w:rsidRPr="00EF0FE5">
        <w:rPr>
          <w:b/>
        </w:rPr>
        <w:t>Chair</w:t>
      </w:r>
      <w:r w:rsidR="000B3044">
        <w:rPr>
          <w:b/>
        </w:rPr>
        <w:t>s</w:t>
      </w:r>
      <w:r w:rsidR="00EB2862">
        <w:t xml:space="preserve"> </w:t>
      </w:r>
      <w:r w:rsidR="000B3044">
        <w:t>Nancy-Porter (IA-Johnson County</w:t>
      </w:r>
      <w:r w:rsidR="000B3044" w:rsidRPr="00EA2D1D">
        <w:rPr>
          <w:highlight w:val="yellow"/>
        </w:rPr>
        <w:t xml:space="preserve">) </w:t>
      </w:r>
      <w:r w:rsidR="00AB649A" w:rsidRPr="00EA2D1D">
        <w:rPr>
          <w:highlight w:val="yellow"/>
        </w:rPr>
        <w:t>+Vacant</w:t>
      </w:r>
    </w:p>
    <w:p w14:paraId="41E9FCC3" w14:textId="77777777" w:rsidR="00C235BD" w:rsidRDefault="00A71566" w:rsidP="008160E3">
      <w:r w:rsidRPr="00EF0FE5">
        <w:rPr>
          <w:b/>
        </w:rPr>
        <w:t>Secretary</w:t>
      </w:r>
      <w:r>
        <w:t xml:space="preserve"> </w:t>
      </w:r>
      <w:r w:rsidR="00EB2862">
        <w:t>Tam</w:t>
      </w:r>
      <w:r w:rsidR="00726F23">
        <w:t>ara</w:t>
      </w:r>
      <w:r w:rsidR="00EB2862">
        <w:t xml:space="preserve"> Prenosil (IA</w:t>
      </w:r>
      <w:r w:rsidR="00C235BD">
        <w:t>-Dubuque</w:t>
      </w:r>
      <w:r>
        <w:t xml:space="preserve">)  </w:t>
      </w:r>
    </w:p>
    <w:p w14:paraId="41E9FCC4" w14:textId="77777777" w:rsidR="00A71566" w:rsidRDefault="00A71566" w:rsidP="008160E3">
      <w:r w:rsidRPr="00EF0FE5">
        <w:rPr>
          <w:b/>
        </w:rPr>
        <w:t>Treasurer</w:t>
      </w:r>
      <w:r w:rsidR="0001487B">
        <w:t xml:space="preserve"> </w:t>
      </w:r>
      <w:r w:rsidR="00815674">
        <w:t>Catherine Franczyk (IL- Wheaton)</w:t>
      </w:r>
    </w:p>
    <w:p w14:paraId="41E9FCC5" w14:textId="77777777" w:rsidR="00203EE2" w:rsidRDefault="00203EE2" w:rsidP="008160E3">
      <w:r w:rsidRPr="00A22EF8">
        <w:rPr>
          <w:b/>
        </w:rPr>
        <w:t xml:space="preserve">Past </w:t>
      </w:r>
      <w:r w:rsidR="00491330">
        <w:rPr>
          <w:b/>
        </w:rPr>
        <w:t>Co-</w:t>
      </w:r>
      <w:r w:rsidRPr="00A22EF8">
        <w:rPr>
          <w:b/>
        </w:rPr>
        <w:t>Chair</w:t>
      </w:r>
      <w:r w:rsidR="000B3044">
        <w:rPr>
          <w:b/>
        </w:rPr>
        <w:t>s</w:t>
      </w:r>
      <w:r>
        <w:t xml:space="preserve"> </w:t>
      </w:r>
      <w:r w:rsidR="000B3044">
        <w:t xml:space="preserve">Mary &amp; Steve Ploeser (WI-Dane County)  </w:t>
      </w:r>
    </w:p>
    <w:p w14:paraId="41E9FCC6" w14:textId="77777777" w:rsidR="00203EE2" w:rsidRDefault="00203EE2" w:rsidP="008160E3">
      <w:r w:rsidRPr="00A22EF8">
        <w:rPr>
          <w:b/>
        </w:rPr>
        <w:t>Communications Director</w:t>
      </w:r>
      <w:r>
        <w:t xml:space="preserve"> Gretchen Sabel (MN-ABC)</w:t>
      </w:r>
    </w:p>
    <w:p w14:paraId="41E9FCC7" w14:textId="77777777" w:rsidR="004B1BEF" w:rsidRPr="007C5C1D" w:rsidRDefault="004B1BEF" w:rsidP="004B1BEF">
      <w:r w:rsidRPr="007C5C1D">
        <w:rPr>
          <w:b/>
          <w:sz w:val="28"/>
          <w:szCs w:val="28"/>
        </w:rPr>
        <w:t>Committee Ch</w:t>
      </w:r>
      <w:r w:rsidR="00706C69">
        <w:rPr>
          <w:b/>
          <w:sz w:val="28"/>
          <w:szCs w:val="28"/>
        </w:rPr>
        <w:t>airs</w:t>
      </w:r>
    </w:p>
    <w:p w14:paraId="4E2D697E" w14:textId="1A5F9ECF" w:rsidR="007D44A6" w:rsidRDefault="004B1BEF" w:rsidP="004B1BEF">
      <w:r w:rsidRPr="00237D97">
        <w:rPr>
          <w:b/>
        </w:rPr>
        <w:t>Action:</w:t>
      </w:r>
      <w:r w:rsidR="00706C69" w:rsidRPr="00237D97">
        <w:t xml:space="preserve">  </w:t>
      </w:r>
      <w:r w:rsidR="00706C69">
        <w:t xml:space="preserve">Kay Slama </w:t>
      </w:r>
    </w:p>
    <w:p w14:paraId="41E9FCC9" w14:textId="77777777" w:rsidR="00E44C51" w:rsidRDefault="00E44C51" w:rsidP="00E44C51">
      <w:pPr>
        <w:shd w:val="clear" w:color="auto" w:fill="FFFFFF"/>
        <w:rPr>
          <w:rFonts w:eastAsia="Times New Roman" w:cs="Helvetica"/>
          <w:color w:val="26282A"/>
        </w:rPr>
      </w:pPr>
      <w:r w:rsidRPr="00E912B6">
        <w:rPr>
          <w:b/>
        </w:rPr>
        <w:t>Nominating:</w:t>
      </w:r>
      <w:r>
        <w:t xml:space="preserve">  </w:t>
      </w:r>
      <w:r w:rsidR="00815674">
        <w:rPr>
          <w:rFonts w:eastAsia="Times New Roman" w:cs="Helvetica"/>
          <w:color w:val="26282A"/>
        </w:rPr>
        <w:t>Bonnie Cox</w:t>
      </w:r>
      <w:r>
        <w:rPr>
          <w:rFonts w:eastAsia="Times New Roman" w:cs="Helvetica"/>
          <w:color w:val="26282A"/>
        </w:rPr>
        <w:t xml:space="preserve"> (IL-</w:t>
      </w:r>
      <w:r w:rsidR="00815674">
        <w:rPr>
          <w:rFonts w:eastAsia="Times New Roman" w:cs="Helvetica"/>
          <w:color w:val="26282A"/>
        </w:rPr>
        <w:t>Galena</w:t>
      </w:r>
      <w:r w:rsidR="00C37176">
        <w:rPr>
          <w:rFonts w:eastAsia="Times New Roman" w:cs="Helvetica"/>
          <w:color w:val="26282A"/>
        </w:rPr>
        <w:t>)</w:t>
      </w:r>
    </w:p>
    <w:p w14:paraId="3124DF61" w14:textId="694A0E30" w:rsidR="00B47FDD" w:rsidRDefault="00B47FDD" w:rsidP="00E44C51">
      <w:pPr>
        <w:shd w:val="clear" w:color="auto" w:fill="FFFFFF"/>
        <w:rPr>
          <w:rFonts w:eastAsia="Times New Roman" w:cs="Helvetica"/>
          <w:color w:val="26282A"/>
        </w:rPr>
      </w:pPr>
      <w:r w:rsidRPr="0082335C">
        <w:rPr>
          <w:rFonts w:eastAsia="Times New Roman" w:cs="Helvetica"/>
          <w:b/>
          <w:bCs/>
          <w:color w:val="26282A"/>
        </w:rPr>
        <w:t xml:space="preserve">By-Laws:  </w:t>
      </w:r>
      <w:r w:rsidR="00EA2D1D">
        <w:rPr>
          <w:rFonts w:eastAsia="Times New Roman" w:cs="Helvetica"/>
          <w:color w:val="26282A"/>
        </w:rPr>
        <w:t>Kay Slama</w:t>
      </w:r>
    </w:p>
    <w:p w14:paraId="5544C9B3" w14:textId="7AF88D61" w:rsidR="00931E37" w:rsidRDefault="00931E37" w:rsidP="00E44C51">
      <w:pPr>
        <w:shd w:val="clear" w:color="auto" w:fill="FFFFFF"/>
        <w:rPr>
          <w:rFonts w:eastAsia="Times New Roman" w:cs="Helvetica"/>
          <w:color w:val="26282A"/>
        </w:rPr>
      </w:pPr>
      <w:r>
        <w:rPr>
          <w:rFonts w:eastAsia="Times New Roman" w:cs="Helvetica"/>
          <w:b/>
          <w:bCs/>
          <w:color w:val="26282A"/>
        </w:rPr>
        <w:t xml:space="preserve">Audit:  </w:t>
      </w:r>
      <w:r>
        <w:rPr>
          <w:rFonts w:eastAsia="Times New Roman" w:cs="Helvetica"/>
          <w:color w:val="26282A"/>
        </w:rPr>
        <w:t>C</w:t>
      </w:r>
      <w:r w:rsidR="00D04322">
        <w:rPr>
          <w:rFonts w:eastAsia="Times New Roman" w:cs="Helvetica"/>
          <w:color w:val="26282A"/>
        </w:rPr>
        <w:t>atherine</w:t>
      </w:r>
      <w:r w:rsidR="000A3F32">
        <w:rPr>
          <w:rFonts w:eastAsia="Times New Roman" w:cs="Helvetica"/>
          <w:color w:val="26282A"/>
        </w:rPr>
        <w:t xml:space="preserve"> Franczyk</w:t>
      </w:r>
    </w:p>
    <w:p w14:paraId="19B9E155" w14:textId="7FE1F421" w:rsidR="00AB649A" w:rsidRPr="00AB649A" w:rsidRDefault="00AB649A" w:rsidP="00E44C51">
      <w:pPr>
        <w:shd w:val="clear" w:color="auto" w:fill="FFFFFF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AB649A">
        <w:rPr>
          <w:rFonts w:eastAsia="Times New Roman" w:cs="Helvetica"/>
          <w:b/>
          <w:bCs/>
          <w:color w:val="26282A"/>
        </w:rPr>
        <w:t>Program</w:t>
      </w:r>
      <w:r w:rsidR="00D04322">
        <w:rPr>
          <w:rFonts w:eastAsia="Times New Roman" w:cs="Helvetica"/>
          <w:b/>
          <w:bCs/>
          <w:color w:val="26282A"/>
        </w:rPr>
        <w:t xml:space="preserve">:  </w:t>
      </w:r>
      <w:r w:rsidR="00D04322" w:rsidRPr="00D04322">
        <w:rPr>
          <w:rFonts w:eastAsia="Times New Roman" w:cs="Helvetica"/>
          <w:color w:val="26282A"/>
        </w:rPr>
        <w:t>Mary Ellen Miller</w:t>
      </w:r>
    </w:p>
    <w:p w14:paraId="6AB6B761" w14:textId="77777777" w:rsidR="00B47FDD" w:rsidRDefault="00B47FDD" w:rsidP="008160E3">
      <w:pPr>
        <w:rPr>
          <w:b/>
        </w:rPr>
      </w:pPr>
    </w:p>
    <w:p w14:paraId="454D503C" w14:textId="77777777" w:rsidR="00B47FDD" w:rsidRPr="00A23E4D" w:rsidRDefault="00B47FDD" w:rsidP="00B4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Pr="00A23E4D">
        <w:rPr>
          <w:b/>
          <w:sz w:val="28"/>
          <w:szCs w:val="28"/>
        </w:rPr>
        <w:t>Board Members</w:t>
      </w:r>
    </w:p>
    <w:p w14:paraId="41E9FCCB" w14:textId="7EA5E50B" w:rsidR="002F06D4" w:rsidRDefault="002F06D4" w:rsidP="008160E3">
      <w:r w:rsidRPr="002F06D4">
        <w:rPr>
          <w:b/>
        </w:rPr>
        <w:t>Iowa</w:t>
      </w:r>
      <w:r>
        <w:t xml:space="preserve">:  </w:t>
      </w:r>
      <w:r w:rsidR="00B47FDD">
        <w:t>Vacant</w:t>
      </w:r>
    </w:p>
    <w:p w14:paraId="41E9FCCC" w14:textId="77777777" w:rsidR="002F06D4" w:rsidRDefault="002F06D4" w:rsidP="008160E3">
      <w:r w:rsidRPr="002F06D4">
        <w:rPr>
          <w:b/>
        </w:rPr>
        <w:t>Illinois:</w:t>
      </w:r>
      <w:r>
        <w:t xml:space="preserve">  </w:t>
      </w:r>
      <w:r w:rsidR="00A23E4D">
        <w:t>Lee Ekstrom</w:t>
      </w:r>
      <w:r w:rsidR="008160E3">
        <w:t xml:space="preserve"> (MN - </w:t>
      </w:r>
      <w:r w:rsidR="00B174EB">
        <w:t>McHenr</w:t>
      </w:r>
      <w:r w:rsidR="00A23E4D">
        <w:t>y County</w:t>
      </w:r>
      <w:r w:rsidR="008160E3">
        <w:t>)</w:t>
      </w:r>
    </w:p>
    <w:p w14:paraId="41E9FCCD" w14:textId="77777777" w:rsidR="002F06D4" w:rsidRDefault="002F06D4" w:rsidP="008160E3">
      <w:r w:rsidRPr="002F06D4">
        <w:rPr>
          <w:b/>
        </w:rPr>
        <w:t>Minnesota:</w:t>
      </w:r>
      <w:r>
        <w:t xml:space="preserve"> </w:t>
      </w:r>
      <w:r w:rsidR="00706C69">
        <w:t xml:space="preserve">Kay Slama </w:t>
      </w:r>
      <w:r w:rsidR="00C37176">
        <w:t>(MN-Willmar)</w:t>
      </w:r>
    </w:p>
    <w:p w14:paraId="41108805" w14:textId="3A89B7A8" w:rsidR="007F105F" w:rsidRPr="007F105F" w:rsidRDefault="007F105F" w:rsidP="008160E3">
      <w:r w:rsidRPr="007F105F">
        <w:rPr>
          <w:b/>
          <w:bCs/>
        </w:rPr>
        <w:t xml:space="preserve">Missouri:  </w:t>
      </w:r>
      <w:r w:rsidR="00EE0B96">
        <w:t>Michelle Croyle (local League?)</w:t>
      </w:r>
    </w:p>
    <w:p w14:paraId="41E9FCCE" w14:textId="77777777" w:rsidR="00A23E4D" w:rsidRDefault="00597A2C" w:rsidP="008160E3">
      <w:r>
        <w:rPr>
          <w:b/>
        </w:rPr>
        <w:t>Wisconsin</w:t>
      </w:r>
      <w:r w:rsidR="002F06D4" w:rsidRPr="002F06D4">
        <w:rPr>
          <w:b/>
        </w:rPr>
        <w:t>:</w:t>
      </w:r>
      <w:r w:rsidR="002F06D4">
        <w:t xml:space="preserve">  </w:t>
      </w:r>
      <w:r w:rsidR="00A23E4D">
        <w:t>Carolyn Ma</w:t>
      </w:r>
      <w:r w:rsidR="008160E3">
        <w:t>hl</w:t>
      </w:r>
      <w:r w:rsidR="00A23E4D">
        <w:t>um-Jenkins</w:t>
      </w:r>
      <w:r w:rsidR="00706C69">
        <w:t xml:space="preserve"> </w:t>
      </w:r>
      <w:r w:rsidR="008160E3">
        <w:t xml:space="preserve">(WI – </w:t>
      </w:r>
      <w:r w:rsidR="00B174EB">
        <w:t>La</w:t>
      </w:r>
      <w:r w:rsidR="008160E3">
        <w:t xml:space="preserve"> </w:t>
      </w:r>
      <w:r w:rsidR="00B174EB">
        <w:t>Crosse</w:t>
      </w:r>
      <w:r w:rsidR="008160E3">
        <w:t>)</w:t>
      </w:r>
    </w:p>
    <w:p w14:paraId="41E9FCCF" w14:textId="77777777" w:rsidR="004B1BEF" w:rsidRDefault="004B1BEF" w:rsidP="008160E3">
      <w:pPr>
        <w:rPr>
          <w:b/>
          <w:sz w:val="28"/>
          <w:szCs w:val="28"/>
        </w:rPr>
      </w:pPr>
    </w:p>
    <w:p w14:paraId="41E9FCD0" w14:textId="77777777" w:rsidR="00A23E4D" w:rsidRPr="00A23E4D" w:rsidRDefault="00203EE2" w:rsidP="008160E3">
      <w:pPr>
        <w:rPr>
          <w:sz w:val="28"/>
          <w:szCs w:val="28"/>
        </w:rPr>
      </w:pPr>
      <w:r w:rsidRPr="00C4388D">
        <w:rPr>
          <w:b/>
          <w:sz w:val="28"/>
          <w:szCs w:val="28"/>
          <w:highlight w:val="yellow"/>
        </w:rPr>
        <w:t xml:space="preserve">State Appointed </w:t>
      </w:r>
      <w:r w:rsidR="00E912B6" w:rsidRPr="00C4388D">
        <w:rPr>
          <w:b/>
          <w:sz w:val="28"/>
          <w:szCs w:val="28"/>
          <w:highlight w:val="yellow"/>
        </w:rPr>
        <w:t>Board Alternates</w:t>
      </w:r>
    </w:p>
    <w:p w14:paraId="41E9FCD1" w14:textId="7F089595" w:rsidR="00E912B6" w:rsidRDefault="002F06D4" w:rsidP="008160E3">
      <w:r w:rsidRPr="00DC7ACD">
        <w:rPr>
          <w:b/>
        </w:rPr>
        <w:t>Iowa:</w:t>
      </w:r>
      <w:r w:rsidRPr="00DC7ACD">
        <w:t xml:space="preserve">  </w:t>
      </w:r>
      <w:r w:rsidR="00CF540C">
        <w:t>E. J.</w:t>
      </w:r>
      <w:r w:rsidR="00DA4266">
        <w:t xml:space="preserve"> </w:t>
      </w:r>
      <w:r w:rsidR="004F4448">
        <w:t>Gallagher</w:t>
      </w:r>
      <w:r w:rsidR="0082335C">
        <w:t xml:space="preserve"> (IA</w:t>
      </w:r>
      <w:r w:rsidR="0046495B">
        <w:t>-</w:t>
      </w:r>
      <w:r w:rsidR="0082335C">
        <w:t>Blackhawk-Bremer)</w:t>
      </w:r>
    </w:p>
    <w:p w14:paraId="41E9FCD2" w14:textId="77777777" w:rsidR="00583D47" w:rsidRDefault="002F06D4" w:rsidP="008160E3">
      <w:r w:rsidRPr="002F06D4">
        <w:rPr>
          <w:b/>
        </w:rPr>
        <w:t>Illinois:</w:t>
      </w:r>
      <w:r>
        <w:t xml:space="preserve">   </w:t>
      </w:r>
      <w:r w:rsidR="00C37176">
        <w:t xml:space="preserve">Paula </w:t>
      </w:r>
      <w:proofErr w:type="gramStart"/>
      <w:r w:rsidR="00C37176">
        <w:t>Ekstrom  (</w:t>
      </w:r>
      <w:proofErr w:type="gramEnd"/>
      <w:r w:rsidR="00C37176">
        <w:t>IL-McHenry County)</w:t>
      </w:r>
    </w:p>
    <w:p w14:paraId="41E9FCD3" w14:textId="6B16D2A8" w:rsidR="00C946EA" w:rsidRDefault="002F06D4" w:rsidP="008160E3">
      <w:r w:rsidRPr="002F06D4">
        <w:rPr>
          <w:b/>
        </w:rPr>
        <w:t>Minnesota:</w:t>
      </w:r>
      <w:r>
        <w:t xml:space="preserve"> </w:t>
      </w:r>
      <w:r w:rsidR="00B47FDD">
        <w:t xml:space="preserve"> Vacant</w:t>
      </w:r>
    </w:p>
    <w:p w14:paraId="4880D425" w14:textId="2480830C" w:rsidR="000A3F32" w:rsidRDefault="000A3F32" w:rsidP="008160E3">
      <w:r w:rsidRPr="000A3F32">
        <w:rPr>
          <w:b/>
          <w:bCs/>
        </w:rPr>
        <w:t>Missouri:</w:t>
      </w:r>
      <w:r>
        <w:t xml:space="preserve">  Vacant</w:t>
      </w:r>
    </w:p>
    <w:p w14:paraId="41E9FCD4" w14:textId="77777777" w:rsidR="007C5C1D" w:rsidRDefault="002F06D4" w:rsidP="008160E3">
      <w:r w:rsidRPr="002F06D4">
        <w:rPr>
          <w:b/>
        </w:rPr>
        <w:t>Wisconsin:</w:t>
      </w:r>
      <w:r>
        <w:t xml:space="preserve">  </w:t>
      </w:r>
      <w:r w:rsidR="008160E3">
        <w:t>Nancy Hill (WI – La Crosse)</w:t>
      </w:r>
    </w:p>
    <w:p w14:paraId="41E9FCD6" w14:textId="77777777"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14:paraId="41E9FCD7" w14:textId="77777777"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1E9FCD8" w14:textId="77777777"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14:paraId="41E9FCD9" w14:textId="5F4EBBD0" w:rsidR="00E47E88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="00246AEE">
        <w:rPr>
          <w:sz w:val="28"/>
          <w:szCs w:val="28"/>
        </w:rPr>
        <w:t>:3</w:t>
      </w:r>
      <w:r w:rsidRPr="00E02ED0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  <w:r w:rsidR="00790AC9">
        <w:rPr>
          <w:sz w:val="28"/>
          <w:szCs w:val="28"/>
        </w:rPr>
        <w:t>/Board Check-In</w:t>
      </w:r>
      <w:r w:rsidR="00E07BB8">
        <w:rPr>
          <w:sz w:val="28"/>
          <w:szCs w:val="28"/>
        </w:rPr>
        <w:tab/>
      </w:r>
      <w:r w:rsidR="00E07BB8">
        <w:rPr>
          <w:sz w:val="28"/>
          <w:szCs w:val="28"/>
        </w:rPr>
        <w:tab/>
      </w:r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 w:rsidR="00596B7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0135B15D" w14:textId="20EE8C1C" w:rsidR="00E07BB8" w:rsidRPr="00E02ED0" w:rsidRDefault="00B42F0B" w:rsidP="00EE0B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E9FCDA" w14:textId="4A8B2344" w:rsidR="000124F6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766A5">
        <w:rPr>
          <w:sz w:val="28"/>
          <w:szCs w:val="28"/>
        </w:rPr>
        <w:t>0:</w:t>
      </w:r>
      <w:r w:rsidR="00246AEE">
        <w:rPr>
          <w:sz w:val="28"/>
          <w:szCs w:val="28"/>
        </w:rPr>
        <w:t>5</w:t>
      </w:r>
      <w:r w:rsidR="00B766A5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8B73D0">
        <w:rPr>
          <w:sz w:val="28"/>
          <w:szCs w:val="28"/>
        </w:rPr>
        <w:t xml:space="preserve"> </w:t>
      </w:r>
      <w:r w:rsidR="00EE0B96">
        <w:rPr>
          <w:sz w:val="28"/>
          <w:szCs w:val="28"/>
        </w:rPr>
        <w:t>August 7</w:t>
      </w:r>
      <w:r w:rsidR="007B29E2">
        <w:rPr>
          <w:sz w:val="28"/>
          <w:szCs w:val="28"/>
        </w:rPr>
        <w:t>, 202</w:t>
      </w:r>
      <w:r w:rsidR="00A4532E">
        <w:rPr>
          <w:sz w:val="28"/>
          <w:szCs w:val="28"/>
        </w:rPr>
        <w:t>3</w:t>
      </w:r>
      <w:r w:rsidR="00F57B99">
        <w:rPr>
          <w:sz w:val="28"/>
          <w:szCs w:val="28"/>
        </w:rPr>
        <w:t>,</w:t>
      </w:r>
      <w:r w:rsidR="007F0D3C">
        <w:rPr>
          <w:sz w:val="28"/>
          <w:szCs w:val="28"/>
        </w:rPr>
        <w:t xml:space="preserve"> highlights</w:t>
      </w:r>
      <w:r w:rsidR="00C05E12">
        <w:rPr>
          <w:sz w:val="28"/>
          <w:szCs w:val="28"/>
        </w:rPr>
        <w:tab/>
      </w:r>
      <w:r w:rsidR="0032321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8B73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1371F86E" w14:textId="4245C2AB" w:rsidR="00A83C17" w:rsidRPr="00E02ED0" w:rsidRDefault="00A83C17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1E9FCDB" w14:textId="77777777"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C5555">
        <w:rPr>
          <w:sz w:val="28"/>
          <w:szCs w:val="28"/>
        </w:rPr>
        <w:t>0:55</w:t>
      </w:r>
      <w:r w:rsidR="00E02ED0">
        <w:rPr>
          <w:sz w:val="28"/>
          <w:szCs w:val="28"/>
        </w:rPr>
        <w:t xml:space="preserve">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F7654B">
        <w:rPr>
          <w:sz w:val="28"/>
          <w:szCs w:val="28"/>
        </w:rPr>
        <w:t>s</w:t>
      </w:r>
      <w:r w:rsidR="00712701">
        <w:rPr>
          <w:sz w:val="28"/>
          <w:szCs w:val="28"/>
        </w:rPr>
        <w:t xml:space="preserve"> </w:t>
      </w:r>
      <w:r w:rsidR="007F0D3C">
        <w:rPr>
          <w:sz w:val="28"/>
          <w:szCs w:val="28"/>
        </w:rPr>
        <w:t>(</w:t>
      </w:r>
      <w:r w:rsidR="00712701" w:rsidRPr="00327EC0">
        <w:rPr>
          <w:i/>
          <w:sz w:val="28"/>
          <w:szCs w:val="28"/>
        </w:rPr>
        <w:t>filed for audit</w:t>
      </w:r>
      <w:r w:rsidR="007F0D3C">
        <w:rPr>
          <w:sz w:val="28"/>
          <w:szCs w:val="28"/>
        </w:rPr>
        <w:t>)</w:t>
      </w:r>
      <w:r w:rsidR="00F7654B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C05E12">
        <w:rPr>
          <w:sz w:val="28"/>
          <w:szCs w:val="28"/>
        </w:rPr>
        <w:t>Franczyk</w:t>
      </w:r>
    </w:p>
    <w:p w14:paraId="41E9FCDC" w14:textId="77777777"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14:paraId="41E9FCDD" w14:textId="77777777" w:rsidR="003C72AD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14:paraId="41E9FCDE" w14:textId="14ECF1EA" w:rsidR="00E05876" w:rsidRDefault="00712701" w:rsidP="00C05E12">
      <w:pPr>
        <w:rPr>
          <w:sz w:val="28"/>
          <w:szCs w:val="28"/>
        </w:rPr>
      </w:pPr>
      <w:r>
        <w:rPr>
          <w:sz w:val="28"/>
          <w:szCs w:val="28"/>
        </w:rPr>
        <w:t>11:05</w:t>
      </w:r>
      <w:r w:rsidR="006F18A1">
        <w:rPr>
          <w:sz w:val="28"/>
          <w:szCs w:val="28"/>
        </w:rPr>
        <w:t xml:space="preserve"> am</w:t>
      </w:r>
      <w:r w:rsidR="006F18A1">
        <w:rPr>
          <w:sz w:val="28"/>
          <w:szCs w:val="28"/>
        </w:rPr>
        <w:tab/>
      </w:r>
      <w:r w:rsidR="00D2704D">
        <w:rPr>
          <w:sz w:val="28"/>
          <w:szCs w:val="28"/>
        </w:rPr>
        <w:t xml:space="preserve">Action Committee </w:t>
      </w:r>
      <w:r w:rsidR="00B573C4">
        <w:rPr>
          <w:sz w:val="28"/>
          <w:szCs w:val="28"/>
        </w:rPr>
        <w:t>Update</w:t>
      </w:r>
      <w:r w:rsidR="00D2704D">
        <w:rPr>
          <w:sz w:val="28"/>
          <w:szCs w:val="28"/>
        </w:rPr>
        <w:tab/>
      </w:r>
      <w:r w:rsidR="006F18A1">
        <w:rPr>
          <w:sz w:val="28"/>
          <w:szCs w:val="28"/>
        </w:rPr>
        <w:t xml:space="preserve"> </w:t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7B29E2">
        <w:rPr>
          <w:sz w:val="28"/>
          <w:szCs w:val="28"/>
        </w:rPr>
        <w:t>Slama</w:t>
      </w:r>
    </w:p>
    <w:p w14:paraId="41E9FCDF" w14:textId="77777777" w:rsidR="00D94381" w:rsidRDefault="00D94381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Meets monthly on 4th Monday, 4:00 pm</w:t>
      </w:r>
      <w:r w:rsidR="00D2704D">
        <w:rPr>
          <w:sz w:val="28"/>
          <w:szCs w:val="28"/>
        </w:rPr>
        <w:t xml:space="preserve"> ZOOM</w:t>
      </w:r>
      <w:r>
        <w:rPr>
          <w:sz w:val="28"/>
          <w:szCs w:val="28"/>
        </w:rPr>
        <w:t xml:space="preserve"> </w:t>
      </w:r>
    </w:p>
    <w:p w14:paraId="5A16BD6C" w14:textId="2E6CC977" w:rsidR="003B7D88" w:rsidRDefault="00491FDF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4AF">
        <w:rPr>
          <w:sz w:val="28"/>
          <w:szCs w:val="28"/>
        </w:rPr>
        <w:t>2023 Farm Bill advocacy plan</w:t>
      </w:r>
    </w:p>
    <w:p w14:paraId="1E149466" w14:textId="77777777" w:rsidR="00C673BE" w:rsidRDefault="002761AE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CO2 Pipeline status Rep</w:t>
      </w:r>
      <w:r w:rsidR="00C673BE">
        <w:rPr>
          <w:sz w:val="28"/>
          <w:szCs w:val="28"/>
        </w:rPr>
        <w:t>ort</w:t>
      </w:r>
    </w:p>
    <w:p w14:paraId="41E9FCE0" w14:textId="61C0EE1D" w:rsidR="00790AC9" w:rsidRDefault="00C673BE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Call to Action process</w:t>
      </w:r>
      <w:r w:rsidR="00914593">
        <w:rPr>
          <w:sz w:val="28"/>
          <w:szCs w:val="28"/>
        </w:rPr>
        <w:t xml:space="preserve"> steps</w:t>
      </w:r>
      <w:r w:rsidR="003064AF">
        <w:rPr>
          <w:sz w:val="28"/>
          <w:szCs w:val="28"/>
        </w:rPr>
        <w:t xml:space="preserve"> </w:t>
      </w:r>
      <w:r w:rsidR="005A404D">
        <w:rPr>
          <w:sz w:val="28"/>
          <w:szCs w:val="28"/>
        </w:rPr>
        <w:t xml:space="preserve">                           </w:t>
      </w:r>
    </w:p>
    <w:p w14:paraId="194AAEBF" w14:textId="15FD8D0C" w:rsidR="00B573C4" w:rsidRDefault="00B573C4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Other</w:t>
      </w:r>
      <w:r w:rsidR="00EF67CD">
        <w:rPr>
          <w:sz w:val="28"/>
          <w:szCs w:val="28"/>
        </w:rPr>
        <w:t xml:space="preserve"> Key</w:t>
      </w:r>
      <w:r>
        <w:rPr>
          <w:sz w:val="28"/>
          <w:szCs w:val="28"/>
        </w:rPr>
        <w:t xml:space="preserve"> Issues</w:t>
      </w:r>
      <w:r w:rsidR="00F57B99">
        <w:rPr>
          <w:sz w:val="28"/>
          <w:szCs w:val="28"/>
        </w:rPr>
        <w:t xml:space="preserve"> </w:t>
      </w:r>
    </w:p>
    <w:p w14:paraId="40FC80CF" w14:textId="5BC273E3" w:rsidR="00F57B99" w:rsidRDefault="00F57B99" w:rsidP="00C05E1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D3F51">
        <w:rPr>
          <w:sz w:val="28"/>
          <w:szCs w:val="28"/>
        </w:rPr>
        <w:t>:15 am</w:t>
      </w:r>
      <w:r w:rsidR="00FD3F51">
        <w:rPr>
          <w:sz w:val="28"/>
          <w:szCs w:val="28"/>
        </w:rPr>
        <w:tab/>
        <w:t xml:space="preserve">Annual Meeting </w:t>
      </w:r>
      <w:r w:rsidR="004A58FB">
        <w:rPr>
          <w:sz w:val="28"/>
          <w:szCs w:val="28"/>
        </w:rPr>
        <w:t>Committee Appointments</w:t>
      </w:r>
      <w:r w:rsidR="008D3D27">
        <w:rPr>
          <w:sz w:val="28"/>
          <w:szCs w:val="28"/>
        </w:rPr>
        <w:tab/>
      </w:r>
      <w:r w:rsidR="008D3D27">
        <w:rPr>
          <w:sz w:val="28"/>
          <w:szCs w:val="28"/>
        </w:rPr>
        <w:tab/>
      </w:r>
      <w:r w:rsidR="008D3D27">
        <w:rPr>
          <w:sz w:val="28"/>
          <w:szCs w:val="28"/>
        </w:rPr>
        <w:tab/>
      </w:r>
      <w:r w:rsidR="008D3D27">
        <w:rPr>
          <w:sz w:val="28"/>
          <w:szCs w:val="28"/>
        </w:rPr>
        <w:tab/>
        <w:t>Miller</w:t>
      </w:r>
    </w:p>
    <w:p w14:paraId="175A38D9" w14:textId="5CA3124C" w:rsidR="008D3D27" w:rsidRDefault="008D3D27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Nominating</w:t>
      </w:r>
      <w:r w:rsidR="00B73790">
        <w:rPr>
          <w:sz w:val="28"/>
          <w:szCs w:val="28"/>
        </w:rPr>
        <w:t xml:space="preserve">:  Bonnie Cox, </w:t>
      </w:r>
      <w:r w:rsidR="004826F7" w:rsidRPr="004826F7">
        <w:rPr>
          <w:sz w:val="28"/>
          <w:szCs w:val="28"/>
          <w:highlight w:val="yellow"/>
        </w:rPr>
        <w:t>(who else?)</w:t>
      </w:r>
    </w:p>
    <w:p w14:paraId="31A525CD" w14:textId="66702025" w:rsidR="007F24C1" w:rsidRDefault="008D3D27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By-Laws</w:t>
      </w:r>
      <w:r w:rsidR="001379F1">
        <w:rPr>
          <w:sz w:val="28"/>
          <w:szCs w:val="28"/>
        </w:rPr>
        <w:t xml:space="preserve">: EJ Gallagher, </w:t>
      </w:r>
      <w:r w:rsidR="002263E6">
        <w:rPr>
          <w:sz w:val="28"/>
          <w:szCs w:val="28"/>
        </w:rPr>
        <w:t>Nancy Porter, Tam Prenosil, Kay Slama</w:t>
      </w:r>
    </w:p>
    <w:p w14:paraId="0094C8BA" w14:textId="5A212514" w:rsidR="00BB0875" w:rsidRDefault="00914593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Audit</w:t>
      </w:r>
      <w:r w:rsidR="002263E6">
        <w:rPr>
          <w:sz w:val="28"/>
          <w:szCs w:val="28"/>
        </w:rPr>
        <w:t>:  Catherine</w:t>
      </w:r>
      <w:r w:rsidR="00BB0875">
        <w:rPr>
          <w:sz w:val="28"/>
          <w:szCs w:val="28"/>
        </w:rPr>
        <w:t xml:space="preserve"> Franczyk, </w:t>
      </w:r>
      <w:r w:rsidR="004826F7" w:rsidRPr="004826F7">
        <w:rPr>
          <w:sz w:val="28"/>
          <w:szCs w:val="28"/>
          <w:highlight w:val="yellow"/>
        </w:rPr>
        <w:t>(who else</w:t>
      </w:r>
      <w:r w:rsidR="004826F7">
        <w:rPr>
          <w:sz w:val="28"/>
          <w:szCs w:val="28"/>
          <w:highlight w:val="yellow"/>
        </w:rPr>
        <w:t>?</w:t>
      </w:r>
      <w:r w:rsidR="004826F7" w:rsidRPr="004826F7">
        <w:rPr>
          <w:sz w:val="28"/>
          <w:szCs w:val="28"/>
          <w:highlight w:val="yellow"/>
        </w:rPr>
        <w:t>)</w:t>
      </w:r>
    </w:p>
    <w:p w14:paraId="41E9FCE2" w14:textId="39FF5BF5" w:rsidR="000C7E9C" w:rsidRPr="00BB0875" w:rsidRDefault="00BB0875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2024-25 Program Planning:  </w:t>
      </w:r>
      <w:r w:rsidR="00D70266">
        <w:rPr>
          <w:sz w:val="28"/>
          <w:szCs w:val="28"/>
        </w:rPr>
        <w:t>All Board Members</w:t>
      </w:r>
      <w:r w:rsidR="000C7E9C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</w:r>
    </w:p>
    <w:p w14:paraId="41E9FCE7" w14:textId="7512E192" w:rsidR="00310BB4" w:rsidRDefault="00712701" w:rsidP="004826F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11:20</w:t>
      </w:r>
      <w:r w:rsidR="001E5A72">
        <w:rPr>
          <w:color w:val="0D0D0D" w:themeColor="text1" w:themeTint="F2"/>
          <w:sz w:val="28"/>
          <w:szCs w:val="28"/>
        </w:rPr>
        <w:t xml:space="preserve"> am</w:t>
      </w:r>
      <w:r w:rsidR="000C7E9C">
        <w:rPr>
          <w:color w:val="0D0D0D" w:themeColor="text1" w:themeTint="F2"/>
          <w:sz w:val="28"/>
          <w:szCs w:val="28"/>
        </w:rPr>
        <w:tab/>
      </w:r>
      <w:r w:rsidR="008262D5">
        <w:rPr>
          <w:color w:val="0D0D0D" w:themeColor="text1" w:themeTint="F2"/>
          <w:sz w:val="28"/>
          <w:szCs w:val="28"/>
        </w:rPr>
        <w:t>202</w:t>
      </w:r>
      <w:r w:rsidR="006144D2">
        <w:rPr>
          <w:color w:val="0D0D0D" w:themeColor="text1" w:themeTint="F2"/>
          <w:sz w:val="28"/>
          <w:szCs w:val="28"/>
        </w:rPr>
        <w:t>4</w:t>
      </w:r>
      <w:r w:rsidR="008262D5">
        <w:rPr>
          <w:color w:val="0D0D0D" w:themeColor="text1" w:themeTint="F2"/>
          <w:sz w:val="28"/>
          <w:szCs w:val="28"/>
        </w:rPr>
        <w:t xml:space="preserve"> </w:t>
      </w:r>
      <w:r w:rsidR="00310BB4">
        <w:rPr>
          <w:color w:val="0D0D0D" w:themeColor="text1" w:themeTint="F2"/>
          <w:sz w:val="28"/>
          <w:szCs w:val="28"/>
        </w:rPr>
        <w:t>By</w:t>
      </w:r>
      <w:r w:rsidR="009C6F24">
        <w:rPr>
          <w:color w:val="0D0D0D" w:themeColor="text1" w:themeTint="F2"/>
          <w:sz w:val="28"/>
          <w:szCs w:val="28"/>
        </w:rPr>
        <w:t>-</w:t>
      </w:r>
      <w:r w:rsidR="00310BB4">
        <w:rPr>
          <w:color w:val="0D0D0D" w:themeColor="text1" w:themeTint="F2"/>
          <w:sz w:val="28"/>
          <w:szCs w:val="28"/>
        </w:rPr>
        <w:t>Laws Committee</w:t>
      </w:r>
      <w:r w:rsidR="00834E82">
        <w:rPr>
          <w:color w:val="0D0D0D" w:themeColor="text1" w:themeTint="F2"/>
          <w:sz w:val="28"/>
          <w:szCs w:val="28"/>
        </w:rPr>
        <w:t xml:space="preserve"> </w:t>
      </w:r>
      <w:r w:rsidR="00A64B4F">
        <w:rPr>
          <w:color w:val="0D0D0D" w:themeColor="text1" w:themeTint="F2"/>
          <w:sz w:val="28"/>
          <w:szCs w:val="28"/>
        </w:rPr>
        <w:t>Report</w:t>
      </w:r>
      <w:r w:rsidR="004826F7">
        <w:rPr>
          <w:color w:val="0D0D0D" w:themeColor="text1" w:themeTint="F2"/>
          <w:sz w:val="28"/>
          <w:szCs w:val="28"/>
        </w:rPr>
        <w:tab/>
      </w:r>
      <w:r w:rsidR="004826F7">
        <w:rPr>
          <w:color w:val="0D0D0D" w:themeColor="text1" w:themeTint="F2"/>
          <w:sz w:val="28"/>
          <w:szCs w:val="28"/>
        </w:rPr>
        <w:tab/>
      </w:r>
      <w:r w:rsidR="004826F7">
        <w:rPr>
          <w:color w:val="0D0D0D" w:themeColor="text1" w:themeTint="F2"/>
          <w:sz w:val="28"/>
          <w:szCs w:val="28"/>
        </w:rPr>
        <w:tab/>
      </w:r>
      <w:r w:rsidR="004826F7">
        <w:rPr>
          <w:color w:val="0D0D0D" w:themeColor="text1" w:themeTint="F2"/>
          <w:sz w:val="28"/>
          <w:szCs w:val="28"/>
        </w:rPr>
        <w:tab/>
        <w:t>Slama</w:t>
      </w:r>
    </w:p>
    <w:p w14:paraId="49967AB3" w14:textId="271E663B" w:rsidR="002B3985" w:rsidRDefault="002B3985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097704">
        <w:rPr>
          <w:color w:val="0D0D0D" w:themeColor="text1" w:themeTint="F2"/>
          <w:sz w:val="28"/>
          <w:szCs w:val="28"/>
        </w:rPr>
        <w:t xml:space="preserve">Increase </w:t>
      </w:r>
      <w:r w:rsidR="006556A5">
        <w:rPr>
          <w:color w:val="0D0D0D" w:themeColor="text1" w:themeTint="F2"/>
          <w:sz w:val="28"/>
          <w:szCs w:val="28"/>
        </w:rPr>
        <w:t>Number of Voting Directors (eliminate Alternates)</w:t>
      </w:r>
    </w:p>
    <w:p w14:paraId="4DC29A09" w14:textId="33F8A665" w:rsidR="00FA1EC0" w:rsidRDefault="00840271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FA1EC0">
        <w:rPr>
          <w:color w:val="0D0D0D" w:themeColor="text1" w:themeTint="F2"/>
          <w:sz w:val="28"/>
          <w:szCs w:val="28"/>
        </w:rPr>
        <w:t>Term Limit</w:t>
      </w:r>
      <w:r w:rsidR="00B46C59">
        <w:rPr>
          <w:color w:val="0D0D0D" w:themeColor="text1" w:themeTint="F2"/>
          <w:sz w:val="28"/>
          <w:szCs w:val="28"/>
        </w:rPr>
        <w:t>s/R</w:t>
      </w:r>
      <w:r w:rsidR="00FA1EC0">
        <w:rPr>
          <w:color w:val="0D0D0D" w:themeColor="text1" w:themeTint="F2"/>
          <w:sz w:val="28"/>
          <w:szCs w:val="28"/>
        </w:rPr>
        <w:t>eappointments</w:t>
      </w:r>
      <w:r w:rsidR="00B46C59">
        <w:rPr>
          <w:color w:val="0D0D0D" w:themeColor="text1" w:themeTint="F2"/>
          <w:sz w:val="28"/>
          <w:szCs w:val="28"/>
        </w:rPr>
        <w:t xml:space="preserve"> every two years</w:t>
      </w:r>
    </w:p>
    <w:p w14:paraId="3CE218D1" w14:textId="36C8BDEE" w:rsidR="00005C0C" w:rsidRDefault="00005C0C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>Co-Vice Chair vacancy/Succession Planning</w:t>
      </w:r>
    </w:p>
    <w:p w14:paraId="310E897B" w14:textId="78E87DD5" w:rsidR="00774653" w:rsidRDefault="00774653" w:rsidP="00774653">
      <w:pPr>
        <w:ind w:left="1440" w:right="-126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Change Date of Notice of Program Recommendations</w:t>
      </w:r>
    </w:p>
    <w:p w14:paraId="1A0C9154" w14:textId="77777777" w:rsidR="006F1133" w:rsidRDefault="00774653" w:rsidP="00774653">
      <w:pPr>
        <w:ind w:right="-126"/>
        <w:rPr>
          <w:rFonts w:asciiTheme="majorHAnsi" w:hAnsiTheme="majorHAnsi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A</w:t>
      </w:r>
      <w:r w:rsidRPr="00D07B6E">
        <w:rPr>
          <w:rFonts w:asciiTheme="majorHAnsi" w:hAnsiTheme="majorHAnsi"/>
        </w:rPr>
        <w:t>t least five (5) months in advance of the annual meeting the board shall send to</w:t>
      </w:r>
    </w:p>
    <w:p w14:paraId="1A5A8A14" w14:textId="77777777" w:rsidR="00F84491" w:rsidRDefault="00774653" w:rsidP="00F84491">
      <w:pPr>
        <w:ind w:left="1440" w:right="-126" w:firstLine="720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the presidents of local and state Leagues a status report of the current positions </w:t>
      </w:r>
    </w:p>
    <w:p w14:paraId="47FB7840" w14:textId="77777777" w:rsidR="00F84491" w:rsidRDefault="00774653" w:rsidP="00F84491">
      <w:pPr>
        <w:ind w:left="1440" w:right="-126" w:firstLine="72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with explanations of activities taken under each position, and a request for program</w:t>
      </w:r>
    </w:p>
    <w:p w14:paraId="257B9E2A" w14:textId="77777777" w:rsidR="00F84491" w:rsidRDefault="00774653" w:rsidP="00F84491">
      <w:pPr>
        <w:ind w:left="1440" w:right="-126" w:firstLine="72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recommendations for the next year. The board shall ask for evaluation of the</w:t>
      </w:r>
    </w:p>
    <w:p w14:paraId="7FA1CC56" w14:textId="77777777" w:rsidR="00BA27A8" w:rsidRDefault="00774653" w:rsidP="00F84491">
      <w:pPr>
        <w:ind w:left="1440" w:right="-126" w:firstLine="72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current positions, may ask for suggestions for study and/or focus and may make its</w:t>
      </w:r>
    </w:p>
    <w:p w14:paraId="15BCF3E6" w14:textId="7D28EB5C" w:rsidR="00774653" w:rsidRPr="000C05B4" w:rsidRDefault="00774653" w:rsidP="00F84491">
      <w:pPr>
        <w:ind w:left="1440" w:right="-126" w:firstLine="72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own suggestions for study and/or focus.</w:t>
      </w:r>
    </w:p>
    <w:p w14:paraId="0CE58B96" w14:textId="77777777" w:rsidR="00774653" w:rsidRDefault="00774653" w:rsidP="007746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Local and state League boards may make recommendations for a program to the board at </w:t>
      </w:r>
    </w:p>
    <w:p w14:paraId="5D28A27A" w14:textId="77777777" w:rsidR="00774653" w:rsidRPr="00D07B6E" w:rsidRDefault="00774653" w:rsidP="00774653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>least three (3) months prior to the annual meeting.</w:t>
      </w:r>
    </w:p>
    <w:p w14:paraId="7AEE09DE" w14:textId="77777777" w:rsidR="00774653" w:rsidRDefault="00774653" w:rsidP="007746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The board shall consider these recommendations and formulate a proposed program, </w:t>
      </w:r>
      <w:proofErr w:type="gramStart"/>
      <w:r w:rsidRPr="00D07B6E">
        <w:rPr>
          <w:rFonts w:asciiTheme="majorHAnsi" w:hAnsiTheme="majorHAnsi"/>
        </w:rPr>
        <w:t>which</w:t>
      </w:r>
      <w:proofErr w:type="gramEnd"/>
    </w:p>
    <w:p w14:paraId="18FD8AE7" w14:textId="77777777" w:rsidR="00774653" w:rsidRPr="00D07B6E" w:rsidRDefault="00774653" w:rsidP="00774653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 shall be sent to the members at a minimum of two (2) months before the annual meeting. </w:t>
      </w:r>
    </w:p>
    <w:p w14:paraId="51C68021" w14:textId="77777777" w:rsidR="00774653" w:rsidRDefault="00774653" w:rsidP="007746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The annual meeting shall be given a list of all program items submitted to the board but </w:t>
      </w:r>
      <w:proofErr w:type="gramStart"/>
      <w:r w:rsidRPr="00D07B6E">
        <w:rPr>
          <w:rFonts w:asciiTheme="majorHAnsi" w:hAnsiTheme="majorHAnsi"/>
        </w:rPr>
        <w:t>not</w:t>
      </w:r>
      <w:proofErr w:type="gramEnd"/>
    </w:p>
    <w:p w14:paraId="472E6561" w14:textId="77777777" w:rsidR="00774653" w:rsidRPr="00D07B6E" w:rsidRDefault="00774653" w:rsidP="00774653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 selected by the board in addition to the board proposed program. The annual meeting may amend or modify the board proposed program by adopting a program item by a two-thirds vote of those present, which must include that of delegates from all four (4) state </w:t>
      </w:r>
      <w:proofErr w:type="gramStart"/>
      <w:r w:rsidRPr="00D07B6E">
        <w:rPr>
          <w:rFonts w:asciiTheme="majorHAnsi" w:hAnsiTheme="majorHAnsi"/>
        </w:rPr>
        <w:t>Leagues</w:t>
      </w:r>
      <w:proofErr w:type="gramEnd"/>
    </w:p>
    <w:p w14:paraId="59F40996" w14:textId="77777777" w:rsidR="00774653" w:rsidRDefault="00774653" w:rsidP="007746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The annual meeting shall adopt a program by a majority vote of those present, which </w:t>
      </w:r>
      <w:proofErr w:type="gramStart"/>
      <w:r w:rsidRPr="00D07B6E">
        <w:rPr>
          <w:rFonts w:asciiTheme="majorHAnsi" w:hAnsiTheme="majorHAnsi"/>
        </w:rPr>
        <w:t>must</w:t>
      </w:r>
      <w:proofErr w:type="gramEnd"/>
    </w:p>
    <w:p w14:paraId="0220A70C" w14:textId="77777777" w:rsidR="00774653" w:rsidRPr="00D07B6E" w:rsidRDefault="00774653" w:rsidP="00774653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 include that of delegates from all four (4) state Leagues.  </w:t>
      </w:r>
    </w:p>
    <w:p w14:paraId="39B52BE3" w14:textId="77777777" w:rsidR="00774653" w:rsidRDefault="00774653" w:rsidP="007746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Between annual meetings the board may choose to pursue an issue not selected at the </w:t>
      </w:r>
    </w:p>
    <w:p w14:paraId="7661639A" w14:textId="77777777" w:rsidR="00774653" w:rsidRDefault="00774653" w:rsidP="00774653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>previous annual meeting.</w:t>
      </w:r>
    </w:p>
    <w:p w14:paraId="05A19431" w14:textId="11370E5F" w:rsidR="00774653" w:rsidRDefault="00774653" w:rsidP="00834E82">
      <w:pPr>
        <w:ind w:right="-126"/>
        <w:rPr>
          <w:color w:val="0D0D0D" w:themeColor="text1" w:themeTint="F2"/>
          <w:sz w:val="28"/>
          <w:szCs w:val="28"/>
        </w:rPr>
      </w:pPr>
    </w:p>
    <w:p w14:paraId="3B31C4F4" w14:textId="77777777" w:rsidR="00441B44" w:rsidRDefault="00BB3025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11:35 am</w:t>
      </w:r>
      <w:r>
        <w:rPr>
          <w:color w:val="0D0D0D" w:themeColor="text1" w:themeTint="F2"/>
          <w:sz w:val="28"/>
          <w:szCs w:val="28"/>
        </w:rPr>
        <w:tab/>
      </w:r>
      <w:r w:rsidR="00AE53F3">
        <w:rPr>
          <w:color w:val="0D0D0D" w:themeColor="text1" w:themeTint="F2"/>
          <w:sz w:val="28"/>
          <w:szCs w:val="28"/>
        </w:rPr>
        <w:t xml:space="preserve">Status Reports:  </w:t>
      </w:r>
      <w:r>
        <w:rPr>
          <w:color w:val="0D0D0D" w:themeColor="text1" w:themeTint="F2"/>
          <w:sz w:val="28"/>
          <w:szCs w:val="28"/>
        </w:rPr>
        <w:t xml:space="preserve">  </w:t>
      </w:r>
    </w:p>
    <w:p w14:paraId="51179510" w14:textId="0BCC6455" w:rsidR="00B42F0B" w:rsidRDefault="00B42F0B" w:rsidP="00C4388D">
      <w:pPr>
        <w:ind w:left="1440" w:right="-126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Add</w:t>
      </w:r>
      <w:r w:rsidR="00B46C59">
        <w:rPr>
          <w:color w:val="0D0D0D" w:themeColor="text1" w:themeTint="F2"/>
          <w:sz w:val="28"/>
          <w:szCs w:val="28"/>
        </w:rPr>
        <w:t xml:space="preserve">ing </w:t>
      </w:r>
      <w:r>
        <w:rPr>
          <w:color w:val="0D0D0D" w:themeColor="text1" w:themeTint="F2"/>
          <w:sz w:val="28"/>
          <w:szCs w:val="28"/>
        </w:rPr>
        <w:t>Missouri</w:t>
      </w:r>
      <w:r w:rsidR="004826F7">
        <w:rPr>
          <w:color w:val="0D0D0D" w:themeColor="text1" w:themeTint="F2"/>
          <w:sz w:val="28"/>
          <w:szCs w:val="28"/>
        </w:rPr>
        <w:t xml:space="preserve"> </w:t>
      </w:r>
      <w:r w:rsidR="00AE53F3">
        <w:rPr>
          <w:color w:val="0D0D0D" w:themeColor="text1" w:themeTint="F2"/>
          <w:sz w:val="28"/>
          <w:szCs w:val="28"/>
        </w:rPr>
        <w:t>Process/Timeline</w:t>
      </w:r>
      <w:r w:rsidR="004826F7">
        <w:rPr>
          <w:color w:val="0D0D0D" w:themeColor="text1" w:themeTint="F2"/>
          <w:sz w:val="28"/>
          <w:szCs w:val="28"/>
        </w:rPr>
        <w:tab/>
      </w:r>
      <w:r w:rsidR="004826F7">
        <w:rPr>
          <w:color w:val="0D0D0D" w:themeColor="text1" w:themeTint="F2"/>
          <w:sz w:val="28"/>
          <w:szCs w:val="28"/>
        </w:rPr>
        <w:tab/>
        <w:t>Croyle</w:t>
      </w:r>
    </w:p>
    <w:p w14:paraId="4F8EFFB3" w14:textId="2C4C8C21" w:rsidR="009C6F24" w:rsidRDefault="00834E82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9C6F24">
        <w:rPr>
          <w:color w:val="0D0D0D" w:themeColor="text1" w:themeTint="F2"/>
          <w:sz w:val="28"/>
          <w:szCs w:val="28"/>
        </w:rPr>
        <w:t>Annual Report to all Supporting Leagues</w:t>
      </w:r>
    </w:p>
    <w:p w14:paraId="11302092" w14:textId="0FA88ECE" w:rsidR="00226807" w:rsidRDefault="00226807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Invite Each State Chair to attend an UMRR Board meeting</w:t>
      </w:r>
      <w:r w:rsidR="00441B44">
        <w:rPr>
          <w:color w:val="0D0D0D" w:themeColor="text1" w:themeTint="F2"/>
          <w:sz w:val="28"/>
          <w:szCs w:val="28"/>
        </w:rPr>
        <w:t>?</w:t>
      </w:r>
    </w:p>
    <w:p w14:paraId="74C5B392" w14:textId="12E58FDA" w:rsidR="00D65ED5" w:rsidRDefault="00D65ED5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6A22F7">
        <w:rPr>
          <w:color w:val="0D0D0D" w:themeColor="text1" w:themeTint="F2"/>
          <w:sz w:val="28"/>
          <w:szCs w:val="28"/>
        </w:rPr>
        <w:t>Exhibit Opportunities:</w:t>
      </w:r>
    </w:p>
    <w:p w14:paraId="2245B9EF" w14:textId="507B2CE2" w:rsidR="006A22F7" w:rsidRDefault="006A22F7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IA Water Conference</w:t>
      </w:r>
      <w:r w:rsidR="00701423">
        <w:rPr>
          <w:color w:val="0D0D0D" w:themeColor="text1" w:themeTint="F2"/>
          <w:sz w:val="28"/>
          <w:szCs w:val="28"/>
        </w:rPr>
        <w:t>, Sept 18-20, Altoona</w:t>
      </w:r>
      <w:r w:rsidR="00C4388D">
        <w:rPr>
          <w:color w:val="0D0D0D" w:themeColor="text1" w:themeTint="F2"/>
          <w:sz w:val="28"/>
          <w:szCs w:val="28"/>
        </w:rPr>
        <w:t xml:space="preserve"> Report Prenosil/Miller</w:t>
      </w:r>
    </w:p>
    <w:p w14:paraId="5CB4E514" w14:textId="2075AED9" w:rsidR="00A41BCA" w:rsidRDefault="00A41BCA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2024</w:t>
      </w:r>
      <w:r w:rsidR="00226807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Each State’s Council Meeting</w:t>
      </w:r>
    </w:p>
    <w:p w14:paraId="1EA6891A" w14:textId="6CEDAA5D" w:rsidR="006A22F7" w:rsidRDefault="006A22F7" w:rsidP="00834E82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June 2024 LWV US Convention</w:t>
      </w:r>
    </w:p>
    <w:p w14:paraId="41E9FCF6" w14:textId="77777777" w:rsidR="000C05B4" w:rsidRDefault="000C05B4" w:rsidP="00491FDF">
      <w:pPr>
        <w:rPr>
          <w:color w:val="0D0D0D" w:themeColor="text1" w:themeTint="F2"/>
          <w:sz w:val="28"/>
          <w:szCs w:val="28"/>
        </w:rPr>
      </w:pPr>
    </w:p>
    <w:p w14:paraId="41E9FCFA" w14:textId="775EDE8F" w:rsidR="00222B4C" w:rsidRDefault="007F0D3C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11:45</w:t>
      </w:r>
      <w:r w:rsidR="000C7E9C">
        <w:rPr>
          <w:color w:val="0D0D0D" w:themeColor="text1" w:themeTint="F2"/>
          <w:sz w:val="28"/>
          <w:szCs w:val="28"/>
        </w:rPr>
        <w:t xml:space="preserve"> am</w:t>
      </w:r>
      <w:r w:rsidR="000C7E9C">
        <w:rPr>
          <w:color w:val="0D0D0D" w:themeColor="text1" w:themeTint="F2"/>
          <w:sz w:val="28"/>
          <w:szCs w:val="28"/>
        </w:rPr>
        <w:tab/>
      </w:r>
      <w:r w:rsidR="00C05E12">
        <w:rPr>
          <w:b/>
          <w:color w:val="0D0D0D" w:themeColor="text1" w:themeTint="F2"/>
          <w:sz w:val="28"/>
          <w:szCs w:val="28"/>
        </w:rPr>
        <w:t>202</w:t>
      </w:r>
      <w:r w:rsidR="006D4B5E">
        <w:rPr>
          <w:b/>
          <w:color w:val="0D0D0D" w:themeColor="text1" w:themeTint="F2"/>
          <w:sz w:val="28"/>
          <w:szCs w:val="28"/>
        </w:rPr>
        <w:t>3</w:t>
      </w:r>
      <w:r w:rsidR="00A756B8">
        <w:rPr>
          <w:b/>
          <w:color w:val="0D0D0D" w:themeColor="text1" w:themeTint="F2"/>
          <w:sz w:val="28"/>
          <w:szCs w:val="28"/>
        </w:rPr>
        <w:t>-2</w:t>
      </w:r>
      <w:r w:rsidR="006D4B5E">
        <w:rPr>
          <w:b/>
          <w:color w:val="0D0D0D" w:themeColor="text1" w:themeTint="F2"/>
          <w:sz w:val="28"/>
          <w:szCs w:val="28"/>
        </w:rPr>
        <w:t>4</w:t>
      </w:r>
      <w:r w:rsidR="009E34C9">
        <w:rPr>
          <w:color w:val="0D0D0D" w:themeColor="text1" w:themeTint="F2"/>
          <w:sz w:val="28"/>
          <w:szCs w:val="28"/>
        </w:rPr>
        <w:t xml:space="preserve"> </w:t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</w:t>
      </w:r>
    </w:p>
    <w:p w14:paraId="41E9FCFB" w14:textId="3D3B718D" w:rsidR="00222B4C" w:rsidRDefault="00CD6316" w:rsidP="00222B4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1E5A72">
        <w:rPr>
          <w:color w:val="0D0D0D" w:themeColor="text1" w:themeTint="F2"/>
          <w:sz w:val="28"/>
          <w:szCs w:val="28"/>
        </w:rPr>
        <w:tab/>
      </w:r>
      <w:r w:rsidR="00222B4C" w:rsidRPr="00DA43AE">
        <w:rPr>
          <w:color w:val="0D0D0D" w:themeColor="text1" w:themeTint="F2"/>
          <w:sz w:val="28"/>
          <w:szCs w:val="28"/>
        </w:rPr>
        <w:t xml:space="preserve">August </w:t>
      </w:r>
      <w:r w:rsidR="006D4B5E">
        <w:rPr>
          <w:color w:val="0D0D0D" w:themeColor="text1" w:themeTint="F2"/>
          <w:sz w:val="28"/>
          <w:szCs w:val="28"/>
        </w:rPr>
        <w:t>7</w:t>
      </w:r>
      <w:r w:rsidR="00491FDF">
        <w:rPr>
          <w:color w:val="0D0D0D" w:themeColor="text1" w:themeTint="F2"/>
          <w:sz w:val="28"/>
          <w:szCs w:val="28"/>
        </w:rPr>
        <w:t>,</w:t>
      </w:r>
      <w:r w:rsidR="006D4B5E">
        <w:rPr>
          <w:color w:val="0D0D0D" w:themeColor="text1" w:themeTint="F2"/>
          <w:sz w:val="28"/>
          <w:szCs w:val="28"/>
        </w:rPr>
        <w:t xml:space="preserve"> Duane </w:t>
      </w:r>
      <w:proofErr w:type="spellStart"/>
      <w:r w:rsidR="006D4B5E">
        <w:rPr>
          <w:color w:val="0D0D0D" w:themeColor="text1" w:themeTint="F2"/>
          <w:sz w:val="28"/>
          <w:szCs w:val="28"/>
        </w:rPr>
        <w:t>Hvork</w:t>
      </w:r>
      <w:r w:rsidR="003939C5">
        <w:rPr>
          <w:color w:val="0D0D0D" w:themeColor="text1" w:themeTint="F2"/>
          <w:sz w:val="28"/>
          <w:szCs w:val="28"/>
        </w:rPr>
        <w:t>a</w:t>
      </w:r>
      <w:proofErr w:type="spellEnd"/>
      <w:r w:rsidR="006D4B5E">
        <w:rPr>
          <w:color w:val="0D0D0D" w:themeColor="text1" w:themeTint="F2"/>
          <w:sz w:val="28"/>
          <w:szCs w:val="28"/>
        </w:rPr>
        <w:t xml:space="preserve">, </w:t>
      </w:r>
      <w:r w:rsidR="003939C5">
        <w:rPr>
          <w:color w:val="0D0D0D" w:themeColor="text1" w:themeTint="F2"/>
          <w:sz w:val="28"/>
          <w:szCs w:val="28"/>
        </w:rPr>
        <w:t xml:space="preserve">NWF, </w:t>
      </w:r>
      <w:r w:rsidR="00491FDF">
        <w:rPr>
          <w:color w:val="0D0D0D" w:themeColor="text1" w:themeTint="F2"/>
          <w:sz w:val="28"/>
          <w:szCs w:val="28"/>
        </w:rPr>
        <w:t xml:space="preserve">2023 Farm Bill </w:t>
      </w:r>
      <w:r w:rsidR="003939C5">
        <w:rPr>
          <w:color w:val="0D0D0D" w:themeColor="text1" w:themeTint="F2"/>
          <w:sz w:val="28"/>
          <w:szCs w:val="28"/>
        </w:rPr>
        <w:t>Process</w:t>
      </w:r>
      <w:r w:rsidR="00BB0586">
        <w:rPr>
          <w:color w:val="0D0D0D" w:themeColor="text1" w:themeTint="F2"/>
          <w:sz w:val="28"/>
          <w:szCs w:val="28"/>
        </w:rPr>
        <w:t xml:space="preserve"> (IA/WS)</w:t>
      </w:r>
    </w:p>
    <w:p w14:paraId="41E9FCFC" w14:textId="1B4FB8B8" w:rsidR="00576DD8" w:rsidRDefault="00491FDF" w:rsidP="009715AB">
      <w:pPr>
        <w:ind w:left="720" w:firstLine="72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October </w:t>
      </w:r>
      <w:r w:rsidR="00653F5B">
        <w:rPr>
          <w:color w:val="0D0D0D" w:themeColor="text1" w:themeTint="F2"/>
          <w:sz w:val="28"/>
          <w:szCs w:val="28"/>
        </w:rPr>
        <w:t>TBD</w:t>
      </w:r>
      <w:r w:rsidR="00C46790">
        <w:rPr>
          <w:color w:val="0D0D0D" w:themeColor="text1" w:themeTint="F2"/>
          <w:sz w:val="28"/>
          <w:szCs w:val="28"/>
        </w:rPr>
        <w:t xml:space="preserve">, </w:t>
      </w:r>
      <w:r w:rsidR="00604536">
        <w:rPr>
          <w:color w:val="0D0D0D" w:themeColor="text1" w:themeTint="F2"/>
          <w:sz w:val="28"/>
          <w:szCs w:val="28"/>
        </w:rPr>
        <w:t xml:space="preserve">Sacket Decision </w:t>
      </w:r>
      <w:r w:rsidR="00604536" w:rsidRPr="00653F5B">
        <w:rPr>
          <w:color w:val="0D0D0D" w:themeColor="text1" w:themeTint="F2"/>
          <w:sz w:val="28"/>
          <w:szCs w:val="28"/>
          <w:highlight w:val="yellow"/>
        </w:rPr>
        <w:t>(who)</w:t>
      </w:r>
    </w:p>
    <w:p w14:paraId="41E9FCFD" w14:textId="670D1149" w:rsidR="00C46790" w:rsidRDefault="00CD6316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6790" w:rsidRPr="006B15CA">
        <w:rPr>
          <w:color w:val="0D0D0D" w:themeColor="text1" w:themeTint="F2"/>
          <w:sz w:val="28"/>
          <w:szCs w:val="28"/>
        </w:rPr>
        <w:t xml:space="preserve">December </w:t>
      </w:r>
      <w:r w:rsidR="00B46994">
        <w:rPr>
          <w:color w:val="0D0D0D" w:themeColor="text1" w:themeTint="F2"/>
          <w:sz w:val="28"/>
          <w:szCs w:val="28"/>
        </w:rPr>
        <w:t>4</w:t>
      </w:r>
      <w:r w:rsidR="00491FDF">
        <w:rPr>
          <w:color w:val="0D0D0D" w:themeColor="text1" w:themeTint="F2"/>
          <w:sz w:val="28"/>
          <w:szCs w:val="28"/>
        </w:rPr>
        <w:t>,</w:t>
      </w:r>
      <w:r w:rsidR="00D94381">
        <w:rPr>
          <w:color w:val="0D0D0D" w:themeColor="text1" w:themeTint="F2"/>
          <w:sz w:val="28"/>
          <w:szCs w:val="28"/>
        </w:rPr>
        <w:t xml:space="preserve"> </w:t>
      </w:r>
      <w:r w:rsidR="00BE051E">
        <w:rPr>
          <w:color w:val="0D0D0D" w:themeColor="text1" w:themeTint="F2"/>
          <w:sz w:val="28"/>
          <w:szCs w:val="28"/>
        </w:rPr>
        <w:t>C</w:t>
      </w:r>
      <w:r w:rsidR="00604536">
        <w:rPr>
          <w:color w:val="0D0D0D" w:themeColor="text1" w:themeTint="F2"/>
          <w:sz w:val="28"/>
          <w:szCs w:val="28"/>
        </w:rPr>
        <w:t>O</w:t>
      </w:r>
      <w:r w:rsidR="00E105D0">
        <w:rPr>
          <w:color w:val="0D0D0D" w:themeColor="text1" w:themeTint="F2"/>
          <w:sz w:val="28"/>
          <w:szCs w:val="28"/>
        </w:rPr>
        <w:t>2</w:t>
      </w:r>
      <w:r w:rsidR="00604536">
        <w:rPr>
          <w:color w:val="0D0D0D" w:themeColor="text1" w:themeTint="F2"/>
          <w:sz w:val="28"/>
          <w:szCs w:val="28"/>
        </w:rPr>
        <w:t xml:space="preserve"> Pipelin</w:t>
      </w:r>
      <w:r w:rsidR="00E105D0">
        <w:rPr>
          <w:color w:val="0D0D0D" w:themeColor="text1" w:themeTint="F2"/>
          <w:sz w:val="28"/>
          <w:szCs w:val="28"/>
        </w:rPr>
        <w:t>e</w:t>
      </w:r>
      <w:r w:rsidR="00604536">
        <w:rPr>
          <w:color w:val="0D0D0D" w:themeColor="text1" w:themeTint="F2"/>
          <w:sz w:val="28"/>
          <w:szCs w:val="28"/>
        </w:rPr>
        <w:t xml:space="preserve"> (Illinois)</w:t>
      </w:r>
      <w:r w:rsidR="00D94381">
        <w:rPr>
          <w:color w:val="0D0D0D" w:themeColor="text1" w:themeTint="F2"/>
          <w:sz w:val="28"/>
          <w:szCs w:val="28"/>
        </w:rPr>
        <w:t xml:space="preserve"> </w:t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  <w:t xml:space="preserve">               </w:t>
      </w:r>
    </w:p>
    <w:p w14:paraId="4192E248" w14:textId="77777777" w:rsidR="001454C6" w:rsidRDefault="00CD6316" w:rsidP="00CD631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E058FF" w:rsidRPr="00634ED5">
        <w:rPr>
          <w:color w:val="0D0D0D" w:themeColor="text1" w:themeTint="F2"/>
          <w:sz w:val="28"/>
          <w:szCs w:val="28"/>
        </w:rPr>
        <w:t xml:space="preserve">February </w:t>
      </w:r>
      <w:r w:rsidR="00BF0847">
        <w:rPr>
          <w:color w:val="0D0D0D" w:themeColor="text1" w:themeTint="F2"/>
          <w:sz w:val="28"/>
          <w:szCs w:val="28"/>
        </w:rPr>
        <w:t>5</w:t>
      </w:r>
      <w:r w:rsidR="00491FDF">
        <w:rPr>
          <w:color w:val="0D0D0D" w:themeColor="text1" w:themeTint="F2"/>
          <w:sz w:val="28"/>
          <w:szCs w:val="28"/>
        </w:rPr>
        <w:t>,</w:t>
      </w:r>
      <w:r w:rsidR="00BE051E">
        <w:rPr>
          <w:color w:val="0D0D0D" w:themeColor="text1" w:themeTint="F2"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Circular Economy (MN St.</w:t>
      </w:r>
      <w:r w:rsidR="00BE051E">
        <w:rPr>
          <w:color w:val="0D0D0D" w:themeColor="text1" w:themeTint="F2"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Cloud)</w:t>
      </w:r>
    </w:p>
    <w:p w14:paraId="343FE8EE" w14:textId="77777777" w:rsidR="005A3DE0" w:rsidRDefault="001454C6" w:rsidP="00CD631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February TBD, Book Discussion</w:t>
      </w:r>
      <w:r w:rsidR="005A3DE0">
        <w:rPr>
          <w:color w:val="0D0D0D" w:themeColor="text1" w:themeTint="F2"/>
          <w:sz w:val="28"/>
          <w:szCs w:val="28"/>
        </w:rPr>
        <w:t>s</w:t>
      </w:r>
      <w:r>
        <w:rPr>
          <w:color w:val="0D0D0D" w:themeColor="text1" w:themeTint="F2"/>
          <w:sz w:val="28"/>
          <w:szCs w:val="28"/>
        </w:rPr>
        <w:t xml:space="preserve"> with LWV Metro DSM</w:t>
      </w:r>
    </w:p>
    <w:p w14:paraId="41E9FCFF" w14:textId="195A0284" w:rsidR="00725689" w:rsidRDefault="005A3DE0" w:rsidP="00CD6316">
      <w:pPr>
        <w:rPr>
          <w:rFonts w:eastAsia="Calibri" w:cs="Times New Roman"/>
          <w:bCs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        Neil Hamilton’s “The River </w:t>
      </w:r>
      <w:proofErr w:type="gramStart"/>
      <w:r>
        <w:rPr>
          <w:color w:val="0D0D0D" w:themeColor="text1" w:themeTint="F2"/>
          <w:sz w:val="28"/>
          <w:szCs w:val="28"/>
        </w:rPr>
        <w:t>Knows”  Chris</w:t>
      </w:r>
      <w:proofErr w:type="gramEnd"/>
      <w:r>
        <w:rPr>
          <w:color w:val="0D0D0D" w:themeColor="text1" w:themeTint="F2"/>
          <w:sz w:val="28"/>
          <w:szCs w:val="28"/>
        </w:rPr>
        <w:t xml:space="preserve"> Jones “The Swine Republic”</w:t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  <w:t xml:space="preserve"> </w:t>
      </w:r>
      <w:r w:rsidR="00634ED5" w:rsidRPr="00491FDF">
        <w:rPr>
          <w:rFonts w:eastAsia="Calibri" w:cs="Times New Roman"/>
          <w:bCs/>
          <w:sz w:val="28"/>
          <w:szCs w:val="28"/>
        </w:rPr>
        <w:t xml:space="preserve">April </w:t>
      </w:r>
      <w:r w:rsidR="008E5325">
        <w:rPr>
          <w:rFonts w:eastAsia="Calibri" w:cs="Times New Roman"/>
          <w:bCs/>
          <w:sz w:val="28"/>
          <w:szCs w:val="28"/>
        </w:rPr>
        <w:t>1</w:t>
      </w:r>
      <w:r w:rsidR="00491FDF">
        <w:rPr>
          <w:rFonts w:eastAsia="Calibri" w:cs="Times New Roman"/>
          <w:bCs/>
          <w:sz w:val="28"/>
          <w:szCs w:val="28"/>
        </w:rPr>
        <w:t>,</w:t>
      </w:r>
      <w:r w:rsidR="00F43D20">
        <w:rPr>
          <w:rFonts w:eastAsia="Calibri" w:cs="Times New Roman"/>
          <w:bCs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Mississippi</w:t>
      </w:r>
      <w:r w:rsidR="009715AB">
        <w:rPr>
          <w:color w:val="0D0D0D" w:themeColor="text1" w:themeTint="F2"/>
          <w:sz w:val="28"/>
          <w:szCs w:val="28"/>
        </w:rPr>
        <w:t xml:space="preserve"> </w:t>
      </w:r>
      <w:r w:rsidR="00604536">
        <w:rPr>
          <w:color w:val="0D0D0D" w:themeColor="text1" w:themeTint="F2"/>
          <w:sz w:val="28"/>
          <w:szCs w:val="28"/>
        </w:rPr>
        <w:t>Compact</w:t>
      </w:r>
      <w:r w:rsidR="00CE5F44">
        <w:rPr>
          <w:color w:val="0D0D0D" w:themeColor="text1" w:themeTint="F2"/>
          <w:sz w:val="28"/>
          <w:szCs w:val="28"/>
        </w:rPr>
        <w:t xml:space="preserve"> </w:t>
      </w:r>
      <w:r w:rsidR="00E105D0" w:rsidRPr="00653F5B">
        <w:rPr>
          <w:color w:val="0D0D0D" w:themeColor="text1" w:themeTint="F2"/>
          <w:sz w:val="28"/>
          <w:szCs w:val="28"/>
          <w:highlight w:val="yellow"/>
        </w:rPr>
        <w:t>(who)</w:t>
      </w:r>
    </w:p>
    <w:p w14:paraId="41E9FD00" w14:textId="4CADFB2A" w:rsidR="00A96D0A" w:rsidRDefault="00491FDF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B96F32">
        <w:rPr>
          <w:rFonts w:eastAsia="Calibri" w:cs="Times New Roman"/>
          <w:bCs/>
          <w:sz w:val="28"/>
          <w:szCs w:val="28"/>
        </w:rPr>
        <w:t>May</w:t>
      </w:r>
      <w:r w:rsidR="002F6F91">
        <w:rPr>
          <w:rFonts w:eastAsia="Calibri" w:cs="Times New Roman"/>
          <w:bCs/>
          <w:sz w:val="28"/>
          <w:szCs w:val="28"/>
        </w:rPr>
        <w:t xml:space="preserve"> </w:t>
      </w:r>
      <w:r w:rsidR="00393A86">
        <w:rPr>
          <w:rFonts w:eastAsia="Calibri" w:cs="Times New Roman"/>
          <w:bCs/>
          <w:sz w:val="28"/>
          <w:szCs w:val="28"/>
        </w:rPr>
        <w:t>25?? UMRR</w:t>
      </w:r>
      <w:r w:rsidR="008E750F">
        <w:rPr>
          <w:rFonts w:eastAsia="Calibri" w:cs="Times New Roman"/>
          <w:bCs/>
          <w:sz w:val="28"/>
          <w:szCs w:val="28"/>
        </w:rPr>
        <w:t xml:space="preserve"> </w:t>
      </w:r>
      <w:r w:rsidR="00A96D0A">
        <w:rPr>
          <w:rFonts w:eastAsia="Calibri" w:cs="Times New Roman"/>
          <w:bCs/>
          <w:sz w:val="28"/>
          <w:szCs w:val="28"/>
        </w:rPr>
        <w:t>Annual Meeting</w:t>
      </w:r>
      <w:r w:rsidR="007912C7">
        <w:rPr>
          <w:rFonts w:eastAsia="Calibri" w:cs="Times New Roman"/>
          <w:bCs/>
          <w:sz w:val="28"/>
          <w:szCs w:val="28"/>
        </w:rPr>
        <w:t xml:space="preserve"> (virtual) </w:t>
      </w:r>
      <w:r w:rsidR="009715AB">
        <w:rPr>
          <w:rFonts w:eastAsia="Calibri" w:cs="Times New Roman"/>
          <w:bCs/>
          <w:sz w:val="28"/>
          <w:szCs w:val="28"/>
        </w:rPr>
        <w:t>SMRT, MRRRI, Farm Bill</w:t>
      </w:r>
    </w:p>
    <w:p w14:paraId="41E9FD01" w14:textId="3991F28F" w:rsidR="007F0D3C" w:rsidRDefault="00A96D0A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491FDF">
        <w:rPr>
          <w:rFonts w:eastAsia="Calibri" w:cs="Times New Roman"/>
          <w:bCs/>
          <w:sz w:val="28"/>
          <w:szCs w:val="28"/>
        </w:rPr>
        <w:t>June</w:t>
      </w:r>
      <w:r w:rsidR="00DE6A4E">
        <w:rPr>
          <w:rFonts w:eastAsia="Calibri" w:cs="Times New Roman"/>
          <w:bCs/>
          <w:sz w:val="28"/>
          <w:szCs w:val="28"/>
        </w:rPr>
        <w:t xml:space="preserve"> </w:t>
      </w:r>
      <w:r w:rsidR="004B3452">
        <w:rPr>
          <w:rFonts w:eastAsia="Calibri" w:cs="Times New Roman"/>
          <w:bCs/>
          <w:sz w:val="28"/>
          <w:szCs w:val="28"/>
        </w:rPr>
        <w:t>???</w:t>
      </w:r>
      <w:r w:rsidR="002C6456">
        <w:rPr>
          <w:rFonts w:eastAsia="Calibri" w:cs="Times New Roman"/>
          <w:bCs/>
          <w:sz w:val="28"/>
          <w:szCs w:val="28"/>
        </w:rPr>
        <w:t xml:space="preserve">, </w:t>
      </w:r>
      <w:r w:rsidR="00D5415A">
        <w:rPr>
          <w:rFonts w:eastAsia="Calibri" w:cs="Times New Roman"/>
          <w:bCs/>
          <w:sz w:val="28"/>
          <w:szCs w:val="28"/>
        </w:rPr>
        <w:t xml:space="preserve">2024 </w:t>
      </w:r>
      <w:r w:rsidR="00E06417">
        <w:rPr>
          <w:rFonts w:eastAsia="Calibri" w:cs="Times New Roman"/>
          <w:bCs/>
          <w:sz w:val="28"/>
          <w:szCs w:val="28"/>
        </w:rPr>
        <w:t>Board R</w:t>
      </w:r>
      <w:r w:rsidR="007912C7">
        <w:rPr>
          <w:rFonts w:eastAsia="Calibri" w:cs="Times New Roman"/>
          <w:bCs/>
          <w:sz w:val="28"/>
          <w:szCs w:val="28"/>
        </w:rPr>
        <w:t>etreat, (in person)</w:t>
      </w:r>
      <w:r w:rsidR="00E65D0F">
        <w:rPr>
          <w:rFonts w:eastAsia="Calibri" w:cs="Times New Roman"/>
          <w:bCs/>
          <w:sz w:val="28"/>
          <w:szCs w:val="28"/>
        </w:rPr>
        <w:t xml:space="preserve"> where?</w:t>
      </w:r>
    </w:p>
    <w:p w14:paraId="41E9FD02" w14:textId="352F54E9" w:rsidR="00E944ED" w:rsidRDefault="007F0D3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lastRenderedPageBreak/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7912C7">
        <w:rPr>
          <w:rFonts w:eastAsia="Calibri" w:cs="Times New Roman"/>
          <w:bCs/>
          <w:sz w:val="28"/>
          <w:szCs w:val="28"/>
        </w:rPr>
        <w:tab/>
      </w:r>
      <w:r w:rsidR="00574DD7">
        <w:rPr>
          <w:rFonts w:eastAsia="Calibri" w:cs="Times New Roman"/>
          <w:bCs/>
          <w:sz w:val="28"/>
          <w:szCs w:val="28"/>
        </w:rPr>
        <w:t>May 31 -</w:t>
      </w:r>
      <w:r w:rsidR="00E944ED">
        <w:rPr>
          <w:rFonts w:eastAsia="Calibri" w:cs="Times New Roman"/>
          <w:bCs/>
          <w:sz w:val="28"/>
          <w:szCs w:val="28"/>
        </w:rPr>
        <w:t xml:space="preserve">June </w:t>
      </w:r>
      <w:r w:rsidR="00574DD7">
        <w:rPr>
          <w:rFonts w:eastAsia="Calibri" w:cs="Times New Roman"/>
          <w:bCs/>
          <w:sz w:val="28"/>
          <w:szCs w:val="28"/>
        </w:rPr>
        <w:t>1?</w:t>
      </w:r>
      <w:r w:rsidR="00E944ED">
        <w:rPr>
          <w:rFonts w:eastAsia="Calibri" w:cs="Times New Roman"/>
          <w:bCs/>
          <w:sz w:val="28"/>
          <w:szCs w:val="28"/>
        </w:rPr>
        <w:t xml:space="preserve"> MN annual convention</w:t>
      </w:r>
    </w:p>
    <w:p w14:paraId="41E9FD03" w14:textId="548CF351" w:rsidR="00E944ED" w:rsidRDefault="000C7E9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 xml:space="preserve">June </w:t>
      </w:r>
      <w:r w:rsidR="008B12DD">
        <w:rPr>
          <w:rFonts w:eastAsia="Calibri" w:cs="Times New Roman"/>
          <w:bCs/>
          <w:sz w:val="28"/>
          <w:szCs w:val="28"/>
        </w:rPr>
        <w:t>7-8</w:t>
      </w:r>
      <w:r w:rsidR="007910BE">
        <w:rPr>
          <w:rFonts w:eastAsia="Calibri" w:cs="Times New Roman"/>
          <w:bCs/>
          <w:sz w:val="28"/>
          <w:szCs w:val="28"/>
        </w:rPr>
        <w:t>?</w:t>
      </w:r>
      <w:r>
        <w:rPr>
          <w:rFonts w:eastAsia="Calibri" w:cs="Times New Roman"/>
          <w:bCs/>
          <w:sz w:val="28"/>
          <w:szCs w:val="28"/>
        </w:rPr>
        <w:t xml:space="preserve"> I</w:t>
      </w:r>
      <w:r w:rsidR="00E944ED">
        <w:rPr>
          <w:rFonts w:eastAsia="Calibri" w:cs="Times New Roman"/>
          <w:bCs/>
          <w:sz w:val="28"/>
          <w:szCs w:val="28"/>
        </w:rPr>
        <w:t>A</w:t>
      </w:r>
      <w:r w:rsidR="000C05B4">
        <w:rPr>
          <w:rFonts w:eastAsia="Calibri" w:cs="Times New Roman"/>
          <w:bCs/>
          <w:sz w:val="28"/>
          <w:szCs w:val="28"/>
        </w:rPr>
        <w:t xml:space="preserve"> &amp; WS</w:t>
      </w:r>
      <w:r w:rsidR="00E944ED">
        <w:rPr>
          <w:rFonts w:eastAsia="Calibri" w:cs="Times New Roman"/>
          <w:bCs/>
          <w:sz w:val="28"/>
          <w:szCs w:val="28"/>
        </w:rPr>
        <w:t xml:space="preserve"> annual convention</w:t>
      </w:r>
    </w:p>
    <w:p w14:paraId="41E9FD04" w14:textId="3E5F4803" w:rsidR="00E944ED" w:rsidRDefault="000C7E9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 w:rsidR="006713A0">
        <w:rPr>
          <w:rFonts w:eastAsia="Calibri" w:cs="Times New Roman"/>
          <w:bCs/>
          <w:sz w:val="28"/>
          <w:szCs w:val="28"/>
        </w:rPr>
        <w:t xml:space="preserve">June </w:t>
      </w:r>
      <w:r w:rsidR="008B12DD">
        <w:rPr>
          <w:rFonts w:eastAsia="Calibri" w:cs="Times New Roman"/>
          <w:bCs/>
          <w:sz w:val="28"/>
          <w:szCs w:val="28"/>
        </w:rPr>
        <w:t>8-9</w:t>
      </w:r>
      <w:r w:rsidR="007910BE">
        <w:rPr>
          <w:rFonts w:eastAsia="Calibri" w:cs="Times New Roman"/>
          <w:bCs/>
          <w:sz w:val="28"/>
          <w:szCs w:val="28"/>
        </w:rPr>
        <w:t>?</w:t>
      </w:r>
      <w:r w:rsidR="00E944ED">
        <w:rPr>
          <w:rFonts w:eastAsia="Calibri" w:cs="Times New Roman"/>
          <w:bCs/>
          <w:sz w:val="28"/>
          <w:szCs w:val="28"/>
        </w:rPr>
        <w:t xml:space="preserve"> IL annual convention</w:t>
      </w:r>
      <w:r w:rsidR="00E944ED">
        <w:rPr>
          <w:rFonts w:eastAsia="Calibri" w:cs="Times New Roman"/>
          <w:bCs/>
          <w:sz w:val="28"/>
          <w:szCs w:val="28"/>
        </w:rPr>
        <w:tab/>
      </w:r>
    </w:p>
    <w:p w14:paraId="41E9FD05" w14:textId="66DD582F" w:rsidR="00CD6316" w:rsidRDefault="007F7360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>June 2</w:t>
      </w:r>
      <w:r w:rsidR="003A3BF9">
        <w:rPr>
          <w:rFonts w:eastAsia="Calibri" w:cs="Times New Roman"/>
          <w:bCs/>
          <w:sz w:val="28"/>
          <w:szCs w:val="28"/>
        </w:rPr>
        <w:t>0</w:t>
      </w:r>
      <w:r>
        <w:rPr>
          <w:rFonts w:eastAsia="Calibri" w:cs="Times New Roman"/>
          <w:bCs/>
          <w:sz w:val="28"/>
          <w:szCs w:val="28"/>
        </w:rPr>
        <w:t>-2</w:t>
      </w:r>
      <w:r w:rsidR="007910BE">
        <w:rPr>
          <w:rFonts w:eastAsia="Calibri" w:cs="Times New Roman"/>
          <w:bCs/>
          <w:sz w:val="28"/>
          <w:szCs w:val="28"/>
        </w:rPr>
        <w:t>3?</w:t>
      </w:r>
      <w:r w:rsidR="00E944ED">
        <w:rPr>
          <w:rFonts w:eastAsia="Calibri" w:cs="Times New Roman"/>
          <w:bCs/>
          <w:sz w:val="28"/>
          <w:szCs w:val="28"/>
        </w:rPr>
        <w:tab/>
        <w:t>LWV US</w:t>
      </w:r>
      <w:r w:rsidR="008B12DD">
        <w:rPr>
          <w:rFonts w:eastAsia="Calibri" w:cs="Times New Roman"/>
          <w:bCs/>
          <w:sz w:val="28"/>
          <w:szCs w:val="28"/>
        </w:rPr>
        <w:t xml:space="preserve"> Biennial Convention</w:t>
      </w:r>
    </w:p>
    <w:p w14:paraId="7FEC7ECF" w14:textId="5BF73C5C" w:rsidR="00A72248" w:rsidRDefault="00A72248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B52238">
        <w:rPr>
          <w:rFonts w:eastAsia="Calibri" w:cs="Times New Roman"/>
          <w:bCs/>
          <w:sz w:val="28"/>
          <w:szCs w:val="28"/>
        </w:rPr>
        <w:t>2025 Upper MS River National Wildlife Refuge 100</w:t>
      </w:r>
      <w:r w:rsidR="00B52238" w:rsidRPr="00B52238">
        <w:rPr>
          <w:rFonts w:eastAsia="Calibri" w:cs="Times New Roman"/>
          <w:bCs/>
          <w:sz w:val="28"/>
          <w:szCs w:val="28"/>
          <w:vertAlign w:val="superscript"/>
        </w:rPr>
        <w:t>th</w:t>
      </w:r>
      <w:r w:rsidR="00B52238">
        <w:rPr>
          <w:rFonts w:eastAsia="Calibri" w:cs="Times New Roman"/>
          <w:bCs/>
          <w:sz w:val="28"/>
          <w:szCs w:val="28"/>
        </w:rPr>
        <w:t xml:space="preserve"> Celebration</w:t>
      </w:r>
    </w:p>
    <w:p w14:paraId="41E9FD06" w14:textId="122CB246" w:rsidR="00BE1983" w:rsidRDefault="00A113A2" w:rsidP="00DA43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84084">
        <w:rPr>
          <w:sz w:val="28"/>
          <w:szCs w:val="28"/>
        </w:rPr>
        <w:t>:55</w:t>
      </w:r>
      <w:r w:rsidR="00E9258F">
        <w:rPr>
          <w:sz w:val="28"/>
          <w:szCs w:val="28"/>
        </w:rPr>
        <w:t xml:space="preserve"> am</w:t>
      </w:r>
      <w:r w:rsidR="00E9258F">
        <w:rPr>
          <w:sz w:val="28"/>
          <w:szCs w:val="28"/>
        </w:rPr>
        <w:tab/>
        <w:t>Other Business</w:t>
      </w:r>
      <w:r w:rsidR="00BB0586">
        <w:rPr>
          <w:sz w:val="28"/>
          <w:szCs w:val="28"/>
        </w:rPr>
        <w:t xml:space="preserve">:  </w:t>
      </w:r>
    </w:p>
    <w:p w14:paraId="41E9FD07" w14:textId="3FA24F01" w:rsidR="007979BA" w:rsidRDefault="00A113A2" w:rsidP="00DA43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A3593">
        <w:rPr>
          <w:sz w:val="28"/>
          <w:szCs w:val="28"/>
        </w:rPr>
        <w:t xml:space="preserve">:59 </w:t>
      </w:r>
      <w:r w:rsidR="00C561CD">
        <w:rPr>
          <w:sz w:val="28"/>
          <w:szCs w:val="28"/>
        </w:rPr>
        <w:t>am</w:t>
      </w:r>
      <w:r w:rsidR="00C561CD">
        <w:rPr>
          <w:sz w:val="28"/>
          <w:szCs w:val="28"/>
        </w:rPr>
        <w:tab/>
        <w:t>Next board meeting</w:t>
      </w:r>
      <w:r w:rsidR="007912C7">
        <w:rPr>
          <w:sz w:val="28"/>
          <w:szCs w:val="28"/>
        </w:rPr>
        <w:t xml:space="preserve"> </w:t>
      </w:r>
      <w:r w:rsidR="00C94521">
        <w:rPr>
          <w:sz w:val="28"/>
          <w:szCs w:val="28"/>
        </w:rPr>
        <w:t xml:space="preserve">10:30 am, </w:t>
      </w:r>
      <w:r w:rsidR="006D4F69">
        <w:rPr>
          <w:sz w:val="28"/>
          <w:szCs w:val="28"/>
        </w:rPr>
        <w:t>December</w:t>
      </w:r>
      <w:r w:rsidR="0041713D">
        <w:rPr>
          <w:sz w:val="28"/>
          <w:szCs w:val="28"/>
        </w:rPr>
        <w:t xml:space="preserve"> </w:t>
      </w:r>
      <w:r w:rsidR="00F301F5">
        <w:rPr>
          <w:sz w:val="28"/>
          <w:szCs w:val="28"/>
        </w:rPr>
        <w:t>4</w:t>
      </w:r>
      <w:r w:rsidR="007910BE">
        <w:rPr>
          <w:sz w:val="28"/>
          <w:szCs w:val="28"/>
        </w:rPr>
        <w:t>, 2023 (virtual)</w:t>
      </w:r>
      <w:r w:rsidR="00D94381">
        <w:rPr>
          <w:sz w:val="28"/>
          <w:szCs w:val="28"/>
        </w:rPr>
        <w:tab/>
      </w:r>
      <w:r w:rsidR="00D94381">
        <w:rPr>
          <w:sz w:val="28"/>
          <w:szCs w:val="28"/>
        </w:rPr>
        <w:tab/>
      </w:r>
    </w:p>
    <w:p w14:paraId="41E9FD08" w14:textId="77777777" w:rsidR="00790AC9" w:rsidRDefault="00D554F6" w:rsidP="00DA43AE">
      <w:pPr>
        <w:rPr>
          <w:sz w:val="28"/>
          <w:szCs w:val="28"/>
        </w:rPr>
      </w:pPr>
      <w:r>
        <w:rPr>
          <w:sz w:val="28"/>
          <w:szCs w:val="28"/>
        </w:rPr>
        <w:t xml:space="preserve"> NOON</w:t>
      </w:r>
      <w:r w:rsidR="00B76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E1983">
        <w:rPr>
          <w:sz w:val="28"/>
          <w:szCs w:val="28"/>
        </w:rPr>
        <w:t xml:space="preserve">    </w:t>
      </w:r>
      <w:r w:rsidR="00E02ED0">
        <w:rPr>
          <w:sz w:val="28"/>
          <w:szCs w:val="28"/>
        </w:rPr>
        <w:t>Adjourn</w:t>
      </w:r>
      <w:r w:rsidR="00F33119">
        <w:rPr>
          <w:sz w:val="28"/>
          <w:szCs w:val="28"/>
        </w:rPr>
        <w:t xml:space="preserve">    </w:t>
      </w:r>
    </w:p>
    <w:p w14:paraId="41E9FD09" w14:textId="6D808355" w:rsidR="00790AC9" w:rsidRPr="00400459" w:rsidRDefault="00790AC9" w:rsidP="00790AC9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Topic: LWV UMRR Board Meeting - </w:t>
      </w:r>
      <w:r>
        <w:rPr>
          <w:rFonts w:ascii="Arial" w:hAnsi="Arial" w:cs="Arial"/>
          <w:b/>
          <w:bCs/>
          <w:color w:val="38761D"/>
          <w:u w:val="single"/>
          <w:shd w:val="clear" w:color="auto" w:fill="FFFFFF"/>
        </w:rPr>
        <w:t>Business Session</w:t>
      </w:r>
      <w:r>
        <w:rPr>
          <w:rFonts w:ascii="Arial" w:hAnsi="Arial" w:cs="Arial"/>
          <w:color w:val="222222"/>
        </w:rPr>
        <w:br/>
      </w:r>
      <w:r w:rsidR="007912C7" w:rsidRPr="00400459">
        <w:rPr>
          <w:rFonts w:ascii="Arial" w:hAnsi="Arial" w:cs="Arial"/>
          <w:color w:val="222222"/>
          <w:shd w:val="clear" w:color="auto" w:fill="FFFFFF"/>
        </w:rPr>
        <w:t xml:space="preserve">Time: </w:t>
      </w:r>
      <w:r w:rsidR="00F301F5">
        <w:rPr>
          <w:rFonts w:ascii="Arial" w:hAnsi="Arial" w:cs="Arial"/>
          <w:color w:val="222222"/>
          <w:shd w:val="clear" w:color="auto" w:fill="FFFFFF"/>
        </w:rPr>
        <w:t>October</w:t>
      </w:r>
      <w:r w:rsidR="00F0761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301F5">
        <w:rPr>
          <w:rFonts w:ascii="Arial" w:hAnsi="Arial" w:cs="Arial"/>
          <w:color w:val="222222"/>
          <w:shd w:val="clear" w:color="auto" w:fill="FFFFFF"/>
        </w:rPr>
        <w:t>2</w:t>
      </w:r>
      <w:r w:rsidRPr="00400459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gramStart"/>
      <w:r w:rsidRPr="00400459">
        <w:rPr>
          <w:rFonts w:ascii="Arial" w:hAnsi="Arial" w:cs="Arial"/>
          <w:color w:val="222222"/>
          <w:shd w:val="clear" w:color="auto" w:fill="FFFFFF"/>
        </w:rPr>
        <w:t>202</w:t>
      </w:r>
      <w:r w:rsidR="00F0761E">
        <w:rPr>
          <w:rFonts w:ascii="Arial" w:hAnsi="Arial" w:cs="Arial"/>
          <w:color w:val="222222"/>
          <w:shd w:val="clear" w:color="auto" w:fill="FFFFFF"/>
        </w:rPr>
        <w:t>3</w:t>
      </w:r>
      <w:proofErr w:type="gramEnd"/>
      <w:r w:rsidRPr="00400459">
        <w:rPr>
          <w:rFonts w:ascii="Arial" w:hAnsi="Arial" w:cs="Arial"/>
          <w:color w:val="222222"/>
          <w:shd w:val="clear" w:color="auto" w:fill="FFFFFF"/>
        </w:rPr>
        <w:t> </w:t>
      </w:r>
      <w:r w:rsidR="00C561CD" w:rsidRPr="00400459">
        <w:rPr>
          <w:rFonts w:ascii="Arial" w:hAnsi="Arial" w:cs="Arial"/>
          <w:color w:val="222222"/>
          <w:u w:val="single"/>
          <w:shd w:val="clear" w:color="auto" w:fill="FFFFFF"/>
        </w:rPr>
        <w:t>10:3</w:t>
      </w:r>
      <w:r w:rsidRPr="00400459">
        <w:rPr>
          <w:rFonts w:ascii="Arial" w:hAnsi="Arial" w:cs="Arial"/>
          <w:color w:val="222222"/>
          <w:u w:val="single"/>
          <w:shd w:val="clear" w:color="auto" w:fill="FFFFFF"/>
        </w:rPr>
        <w:t>0 AM</w:t>
      </w:r>
      <w:r w:rsidRPr="00400459">
        <w:rPr>
          <w:rFonts w:ascii="Arial" w:hAnsi="Arial" w:cs="Arial"/>
          <w:color w:val="222222"/>
          <w:shd w:val="clear" w:color="auto" w:fill="FFFFFF"/>
        </w:rPr>
        <w:t> Central Time (US and Canada)</w:t>
      </w:r>
      <w:r w:rsidRPr="00400459">
        <w:rPr>
          <w:rFonts w:ascii="Arial" w:hAnsi="Arial" w:cs="Arial"/>
          <w:color w:val="222222"/>
        </w:rPr>
        <w:br/>
      </w:r>
      <w:r w:rsidRPr="00400459">
        <w:rPr>
          <w:rFonts w:ascii="Arial" w:hAnsi="Arial" w:cs="Arial"/>
          <w:color w:val="222222"/>
          <w:shd w:val="clear" w:color="auto" w:fill="FFFFFF"/>
        </w:rPr>
        <w:t>Join Zoom Meeting</w:t>
      </w:r>
    </w:p>
    <w:p w14:paraId="41E9FD0A" w14:textId="77777777" w:rsidR="00790AC9" w:rsidRPr="002B3C46" w:rsidRDefault="00790AC9" w:rsidP="00790AC9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2B3C46">
        <w:rPr>
          <w:rFonts w:ascii="Arial" w:hAnsi="Arial" w:cs="Arial"/>
          <w:color w:val="222222"/>
          <w:highlight w:val="yellow"/>
          <w:shd w:val="clear" w:color="auto" w:fill="FFFFFF"/>
        </w:rPr>
        <w:t>https://lwvmn-org.zoom.us/j/89570703247?pwd=WFkyaThDZ2dQNytZOElyWDNhLzFuZz09</w:t>
      </w:r>
    </w:p>
    <w:p w14:paraId="41E9FD0B" w14:textId="77777777" w:rsidR="00790AC9" w:rsidRPr="00400459" w:rsidRDefault="00790AC9" w:rsidP="00790AC9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400459">
        <w:rPr>
          <w:rFonts w:ascii="Arial" w:hAnsi="Arial" w:cs="Arial"/>
          <w:color w:val="222222"/>
          <w:shd w:val="clear" w:color="auto" w:fill="FFFFFF"/>
        </w:rPr>
        <w:t>Meeting ID: 895 7070 3247</w:t>
      </w:r>
    </w:p>
    <w:p w14:paraId="41E9FD0C" w14:textId="77777777" w:rsidR="00790AC9" w:rsidRPr="00F8680B" w:rsidRDefault="00790AC9" w:rsidP="00C35EBA">
      <w:pPr>
        <w:jc w:val="center"/>
        <w:rPr>
          <w:sz w:val="28"/>
          <w:szCs w:val="28"/>
        </w:rPr>
      </w:pPr>
      <w:r w:rsidRPr="00400459">
        <w:rPr>
          <w:rFonts w:ascii="Arial" w:hAnsi="Arial" w:cs="Arial"/>
          <w:color w:val="222222"/>
          <w:shd w:val="clear" w:color="auto" w:fill="FFFFFF"/>
        </w:rPr>
        <w:t>Passcode: 971132</w:t>
      </w:r>
      <w:r w:rsidR="00C35EBA" w:rsidRPr="00400459">
        <w:rPr>
          <w:rFonts w:ascii="Arial" w:hAnsi="Arial" w:cs="Arial"/>
          <w:color w:val="222222"/>
          <w:shd w:val="clear" w:color="auto" w:fill="FFFFFF"/>
        </w:rPr>
        <w:t xml:space="preserve">           </w:t>
      </w:r>
      <w:r w:rsidRPr="00400459">
        <w:rPr>
          <w:rFonts w:ascii="Arial" w:hAnsi="Arial" w:cs="Arial"/>
          <w:color w:val="222222"/>
          <w:shd w:val="clear" w:color="auto" w:fill="FFFFFF"/>
        </w:rPr>
        <w:t>Phone in on: 312 626 6799 US (Chicago)</w:t>
      </w:r>
    </w:p>
    <w:sectPr w:rsidR="00790AC9" w:rsidRPr="00F8680B" w:rsidSect="00A465C3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9AFB" w14:textId="77777777" w:rsidR="005761C1" w:rsidRDefault="005761C1" w:rsidP="00DE6C7E">
      <w:r>
        <w:separator/>
      </w:r>
    </w:p>
  </w:endnote>
  <w:endnote w:type="continuationSeparator" w:id="0">
    <w:p w14:paraId="73C9AB05" w14:textId="77777777" w:rsidR="005761C1" w:rsidRDefault="005761C1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5392" w14:textId="77777777" w:rsidR="005761C1" w:rsidRDefault="005761C1" w:rsidP="00DE6C7E">
      <w:r>
        <w:separator/>
      </w:r>
    </w:p>
  </w:footnote>
  <w:footnote w:type="continuationSeparator" w:id="0">
    <w:p w14:paraId="3E57EF77" w14:textId="77777777" w:rsidR="005761C1" w:rsidRDefault="005761C1" w:rsidP="00DE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4AD"/>
    <w:multiLevelType w:val="hybridMultilevel"/>
    <w:tmpl w:val="7FD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414F8"/>
    <w:multiLevelType w:val="hybridMultilevel"/>
    <w:tmpl w:val="E7903FD0"/>
    <w:lvl w:ilvl="0" w:tplc="1B3E68F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269044081">
    <w:abstractNumId w:val="0"/>
  </w:num>
  <w:num w:numId="2" w16cid:durableId="17703844">
    <w:abstractNumId w:val="2"/>
  </w:num>
  <w:num w:numId="3" w16cid:durableId="120429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AF"/>
    <w:rsid w:val="0000515B"/>
    <w:rsid w:val="00005386"/>
    <w:rsid w:val="00005C0C"/>
    <w:rsid w:val="00007AC2"/>
    <w:rsid w:val="000119A1"/>
    <w:rsid w:val="000124F6"/>
    <w:rsid w:val="0001487B"/>
    <w:rsid w:val="00015613"/>
    <w:rsid w:val="00026BC1"/>
    <w:rsid w:val="000401F0"/>
    <w:rsid w:val="00043016"/>
    <w:rsid w:val="000434E6"/>
    <w:rsid w:val="00047D73"/>
    <w:rsid w:val="00050B9B"/>
    <w:rsid w:val="000604EF"/>
    <w:rsid w:val="0006697D"/>
    <w:rsid w:val="00067B72"/>
    <w:rsid w:val="0007367C"/>
    <w:rsid w:val="00075E62"/>
    <w:rsid w:val="00076C68"/>
    <w:rsid w:val="00083EEC"/>
    <w:rsid w:val="000842F3"/>
    <w:rsid w:val="00097704"/>
    <w:rsid w:val="000A3F32"/>
    <w:rsid w:val="000B3044"/>
    <w:rsid w:val="000C05B4"/>
    <w:rsid w:val="000C0A36"/>
    <w:rsid w:val="000C55F2"/>
    <w:rsid w:val="000C6B01"/>
    <w:rsid w:val="000C70DE"/>
    <w:rsid w:val="000C7E9C"/>
    <w:rsid w:val="000D25FF"/>
    <w:rsid w:val="000D6795"/>
    <w:rsid w:val="000F143E"/>
    <w:rsid w:val="000F3329"/>
    <w:rsid w:val="0010115B"/>
    <w:rsid w:val="00101F7E"/>
    <w:rsid w:val="0010701D"/>
    <w:rsid w:val="00112583"/>
    <w:rsid w:val="00113F9F"/>
    <w:rsid w:val="001226EC"/>
    <w:rsid w:val="00130275"/>
    <w:rsid w:val="0013418B"/>
    <w:rsid w:val="001379F1"/>
    <w:rsid w:val="00143A16"/>
    <w:rsid w:val="001454C6"/>
    <w:rsid w:val="0014740C"/>
    <w:rsid w:val="00150FE2"/>
    <w:rsid w:val="001535DB"/>
    <w:rsid w:val="00156CFC"/>
    <w:rsid w:val="00162773"/>
    <w:rsid w:val="00165237"/>
    <w:rsid w:val="0018111E"/>
    <w:rsid w:val="00184084"/>
    <w:rsid w:val="001856BE"/>
    <w:rsid w:val="001860E3"/>
    <w:rsid w:val="001912FA"/>
    <w:rsid w:val="00191301"/>
    <w:rsid w:val="001915E7"/>
    <w:rsid w:val="0019344D"/>
    <w:rsid w:val="001965F2"/>
    <w:rsid w:val="001A29B2"/>
    <w:rsid w:val="001A3367"/>
    <w:rsid w:val="001A6B24"/>
    <w:rsid w:val="001A6D23"/>
    <w:rsid w:val="001A755D"/>
    <w:rsid w:val="001B2EB0"/>
    <w:rsid w:val="001C2A63"/>
    <w:rsid w:val="001D0A96"/>
    <w:rsid w:val="001E5A72"/>
    <w:rsid w:val="001F2AA8"/>
    <w:rsid w:val="001F76CA"/>
    <w:rsid w:val="00203EE2"/>
    <w:rsid w:val="0021553D"/>
    <w:rsid w:val="00222B4C"/>
    <w:rsid w:val="00224664"/>
    <w:rsid w:val="002263E6"/>
    <w:rsid w:val="00226807"/>
    <w:rsid w:val="002351E8"/>
    <w:rsid w:val="0023565C"/>
    <w:rsid w:val="00237D97"/>
    <w:rsid w:val="002425EC"/>
    <w:rsid w:val="00246AEE"/>
    <w:rsid w:val="00251BC3"/>
    <w:rsid w:val="00260F02"/>
    <w:rsid w:val="00265F05"/>
    <w:rsid w:val="00275172"/>
    <w:rsid w:val="002761AE"/>
    <w:rsid w:val="0028302A"/>
    <w:rsid w:val="00284C36"/>
    <w:rsid w:val="002860EA"/>
    <w:rsid w:val="0028772E"/>
    <w:rsid w:val="002A4E0E"/>
    <w:rsid w:val="002B0D43"/>
    <w:rsid w:val="002B3985"/>
    <w:rsid w:val="002B3C46"/>
    <w:rsid w:val="002C187C"/>
    <w:rsid w:val="002C24A4"/>
    <w:rsid w:val="002C6456"/>
    <w:rsid w:val="002D52BC"/>
    <w:rsid w:val="002E3594"/>
    <w:rsid w:val="002F06D4"/>
    <w:rsid w:val="002F3B36"/>
    <w:rsid w:val="002F5A55"/>
    <w:rsid w:val="002F6246"/>
    <w:rsid w:val="002F6F91"/>
    <w:rsid w:val="003064AF"/>
    <w:rsid w:val="003071C4"/>
    <w:rsid w:val="00310BB4"/>
    <w:rsid w:val="00312EDF"/>
    <w:rsid w:val="00323211"/>
    <w:rsid w:val="00327EC0"/>
    <w:rsid w:val="0033476D"/>
    <w:rsid w:val="00334A5C"/>
    <w:rsid w:val="00335E2C"/>
    <w:rsid w:val="003402F9"/>
    <w:rsid w:val="0034176B"/>
    <w:rsid w:val="00347B7F"/>
    <w:rsid w:val="00360528"/>
    <w:rsid w:val="003743A7"/>
    <w:rsid w:val="00387DC0"/>
    <w:rsid w:val="003939C5"/>
    <w:rsid w:val="00393A86"/>
    <w:rsid w:val="00393CC8"/>
    <w:rsid w:val="003967BE"/>
    <w:rsid w:val="003A2054"/>
    <w:rsid w:val="003A3BF9"/>
    <w:rsid w:val="003B437E"/>
    <w:rsid w:val="003B7D88"/>
    <w:rsid w:val="003C0254"/>
    <w:rsid w:val="003C0E90"/>
    <w:rsid w:val="003C2C2D"/>
    <w:rsid w:val="003C72AD"/>
    <w:rsid w:val="003D6EDF"/>
    <w:rsid w:val="003E648B"/>
    <w:rsid w:val="00400459"/>
    <w:rsid w:val="00403775"/>
    <w:rsid w:val="00413D65"/>
    <w:rsid w:val="0041713D"/>
    <w:rsid w:val="00422225"/>
    <w:rsid w:val="00423D06"/>
    <w:rsid w:val="00427CBC"/>
    <w:rsid w:val="00441956"/>
    <w:rsid w:val="00441B44"/>
    <w:rsid w:val="004465A3"/>
    <w:rsid w:val="0044711E"/>
    <w:rsid w:val="0044767E"/>
    <w:rsid w:val="004508DF"/>
    <w:rsid w:val="004536AF"/>
    <w:rsid w:val="0046495B"/>
    <w:rsid w:val="00467CAE"/>
    <w:rsid w:val="00470774"/>
    <w:rsid w:val="00472A4D"/>
    <w:rsid w:val="004826F7"/>
    <w:rsid w:val="00491330"/>
    <w:rsid w:val="00491FDF"/>
    <w:rsid w:val="004A14EB"/>
    <w:rsid w:val="004A3593"/>
    <w:rsid w:val="004A4965"/>
    <w:rsid w:val="004A58FB"/>
    <w:rsid w:val="004B1BEF"/>
    <w:rsid w:val="004B3452"/>
    <w:rsid w:val="004C2E84"/>
    <w:rsid w:val="004D3C7C"/>
    <w:rsid w:val="004E13C0"/>
    <w:rsid w:val="004F4448"/>
    <w:rsid w:val="004F4E17"/>
    <w:rsid w:val="00503C7C"/>
    <w:rsid w:val="00512585"/>
    <w:rsid w:val="00523B65"/>
    <w:rsid w:val="00524272"/>
    <w:rsid w:val="00524C82"/>
    <w:rsid w:val="00525874"/>
    <w:rsid w:val="0053786E"/>
    <w:rsid w:val="00540CE5"/>
    <w:rsid w:val="00542061"/>
    <w:rsid w:val="00542FBD"/>
    <w:rsid w:val="005443F9"/>
    <w:rsid w:val="005537B4"/>
    <w:rsid w:val="0056324C"/>
    <w:rsid w:val="00574D9E"/>
    <w:rsid w:val="00574DD7"/>
    <w:rsid w:val="005761C1"/>
    <w:rsid w:val="00576DD8"/>
    <w:rsid w:val="00581EE4"/>
    <w:rsid w:val="00583D47"/>
    <w:rsid w:val="00593270"/>
    <w:rsid w:val="00596B71"/>
    <w:rsid w:val="00597A2C"/>
    <w:rsid w:val="00597EA6"/>
    <w:rsid w:val="00597F48"/>
    <w:rsid w:val="005A3DE0"/>
    <w:rsid w:val="005A404D"/>
    <w:rsid w:val="005A5E9A"/>
    <w:rsid w:val="005B74D6"/>
    <w:rsid w:val="005B7BD3"/>
    <w:rsid w:val="005C14D4"/>
    <w:rsid w:val="005C172D"/>
    <w:rsid w:val="005C51A6"/>
    <w:rsid w:val="005F3601"/>
    <w:rsid w:val="005F7FAF"/>
    <w:rsid w:val="00602A42"/>
    <w:rsid w:val="00602A6B"/>
    <w:rsid w:val="0060356B"/>
    <w:rsid w:val="00604536"/>
    <w:rsid w:val="00611221"/>
    <w:rsid w:val="00611CE1"/>
    <w:rsid w:val="006144D2"/>
    <w:rsid w:val="00615E22"/>
    <w:rsid w:val="00631B32"/>
    <w:rsid w:val="00634ED5"/>
    <w:rsid w:val="00643035"/>
    <w:rsid w:val="0064700C"/>
    <w:rsid w:val="00653F5B"/>
    <w:rsid w:val="006556A5"/>
    <w:rsid w:val="00657CFD"/>
    <w:rsid w:val="006633F1"/>
    <w:rsid w:val="00664D44"/>
    <w:rsid w:val="006666D2"/>
    <w:rsid w:val="006713A0"/>
    <w:rsid w:val="006721CD"/>
    <w:rsid w:val="00676711"/>
    <w:rsid w:val="00681D2C"/>
    <w:rsid w:val="006871FC"/>
    <w:rsid w:val="00687BE1"/>
    <w:rsid w:val="00695C4F"/>
    <w:rsid w:val="006A0DA2"/>
    <w:rsid w:val="006A22F7"/>
    <w:rsid w:val="006A245F"/>
    <w:rsid w:val="006A367D"/>
    <w:rsid w:val="006B0846"/>
    <w:rsid w:val="006B15CA"/>
    <w:rsid w:val="006B3325"/>
    <w:rsid w:val="006C0B26"/>
    <w:rsid w:val="006C616D"/>
    <w:rsid w:val="006C7DB8"/>
    <w:rsid w:val="006D4B5E"/>
    <w:rsid w:val="006D4F69"/>
    <w:rsid w:val="006E37CE"/>
    <w:rsid w:val="006F1133"/>
    <w:rsid w:val="006F18A1"/>
    <w:rsid w:val="006F2AD6"/>
    <w:rsid w:val="006F6F40"/>
    <w:rsid w:val="00701423"/>
    <w:rsid w:val="00706C69"/>
    <w:rsid w:val="00712701"/>
    <w:rsid w:val="00714C75"/>
    <w:rsid w:val="00715052"/>
    <w:rsid w:val="00725689"/>
    <w:rsid w:val="00726F23"/>
    <w:rsid w:val="007271AC"/>
    <w:rsid w:val="00733CBA"/>
    <w:rsid w:val="00735E4C"/>
    <w:rsid w:val="00740CAB"/>
    <w:rsid w:val="00743DAC"/>
    <w:rsid w:val="00745B43"/>
    <w:rsid w:val="00774245"/>
    <w:rsid w:val="00774505"/>
    <w:rsid w:val="00774653"/>
    <w:rsid w:val="00780BF6"/>
    <w:rsid w:val="007907B6"/>
    <w:rsid w:val="00790AA7"/>
    <w:rsid w:val="00790AC9"/>
    <w:rsid w:val="007910BE"/>
    <w:rsid w:val="007912C7"/>
    <w:rsid w:val="007979BA"/>
    <w:rsid w:val="007A2013"/>
    <w:rsid w:val="007B29E2"/>
    <w:rsid w:val="007C5C1D"/>
    <w:rsid w:val="007D44A6"/>
    <w:rsid w:val="007E0876"/>
    <w:rsid w:val="007F0D3C"/>
    <w:rsid w:val="007F105F"/>
    <w:rsid w:val="007F24C1"/>
    <w:rsid w:val="007F6165"/>
    <w:rsid w:val="007F7360"/>
    <w:rsid w:val="0080286E"/>
    <w:rsid w:val="00813875"/>
    <w:rsid w:val="0081506E"/>
    <w:rsid w:val="00815674"/>
    <w:rsid w:val="008160E3"/>
    <w:rsid w:val="0082335C"/>
    <w:rsid w:val="00823A49"/>
    <w:rsid w:val="008242E4"/>
    <w:rsid w:val="008262D5"/>
    <w:rsid w:val="00834E82"/>
    <w:rsid w:val="00840271"/>
    <w:rsid w:val="00855C1A"/>
    <w:rsid w:val="008676A9"/>
    <w:rsid w:val="008703FA"/>
    <w:rsid w:val="008926B3"/>
    <w:rsid w:val="008969EA"/>
    <w:rsid w:val="008A0C3D"/>
    <w:rsid w:val="008A11A9"/>
    <w:rsid w:val="008A12D2"/>
    <w:rsid w:val="008B12DD"/>
    <w:rsid w:val="008B19CE"/>
    <w:rsid w:val="008B385E"/>
    <w:rsid w:val="008B4F02"/>
    <w:rsid w:val="008B73D0"/>
    <w:rsid w:val="008C1808"/>
    <w:rsid w:val="008C3FED"/>
    <w:rsid w:val="008D0DDC"/>
    <w:rsid w:val="008D3D27"/>
    <w:rsid w:val="008D542B"/>
    <w:rsid w:val="008D61E7"/>
    <w:rsid w:val="008E5325"/>
    <w:rsid w:val="008E750F"/>
    <w:rsid w:val="008F3549"/>
    <w:rsid w:val="008F65E9"/>
    <w:rsid w:val="00907555"/>
    <w:rsid w:val="00914593"/>
    <w:rsid w:val="00914C0A"/>
    <w:rsid w:val="00921F47"/>
    <w:rsid w:val="00927FD7"/>
    <w:rsid w:val="00931E37"/>
    <w:rsid w:val="009323AF"/>
    <w:rsid w:val="00933FC6"/>
    <w:rsid w:val="00934CD5"/>
    <w:rsid w:val="00935F24"/>
    <w:rsid w:val="009443E7"/>
    <w:rsid w:val="009461DF"/>
    <w:rsid w:val="00954596"/>
    <w:rsid w:val="009715AB"/>
    <w:rsid w:val="00974EB6"/>
    <w:rsid w:val="00976611"/>
    <w:rsid w:val="00982123"/>
    <w:rsid w:val="00982B80"/>
    <w:rsid w:val="009834B1"/>
    <w:rsid w:val="00984B6F"/>
    <w:rsid w:val="0099117F"/>
    <w:rsid w:val="009A7546"/>
    <w:rsid w:val="009B0481"/>
    <w:rsid w:val="009B57EA"/>
    <w:rsid w:val="009B6AB4"/>
    <w:rsid w:val="009C03BD"/>
    <w:rsid w:val="009C6F24"/>
    <w:rsid w:val="009C7A58"/>
    <w:rsid w:val="009D4322"/>
    <w:rsid w:val="009D43DD"/>
    <w:rsid w:val="009E1520"/>
    <w:rsid w:val="009E34C9"/>
    <w:rsid w:val="00A015D9"/>
    <w:rsid w:val="00A113A2"/>
    <w:rsid w:val="00A145D5"/>
    <w:rsid w:val="00A14CB5"/>
    <w:rsid w:val="00A23E4D"/>
    <w:rsid w:val="00A25E2E"/>
    <w:rsid w:val="00A41BCA"/>
    <w:rsid w:val="00A43B28"/>
    <w:rsid w:val="00A4532E"/>
    <w:rsid w:val="00A465C3"/>
    <w:rsid w:val="00A5565A"/>
    <w:rsid w:val="00A62181"/>
    <w:rsid w:val="00A64B4F"/>
    <w:rsid w:val="00A71566"/>
    <w:rsid w:val="00A72248"/>
    <w:rsid w:val="00A756B8"/>
    <w:rsid w:val="00A82078"/>
    <w:rsid w:val="00A83C17"/>
    <w:rsid w:val="00A91472"/>
    <w:rsid w:val="00A960B8"/>
    <w:rsid w:val="00A96D0A"/>
    <w:rsid w:val="00A97F81"/>
    <w:rsid w:val="00AA595B"/>
    <w:rsid w:val="00AB139E"/>
    <w:rsid w:val="00AB649A"/>
    <w:rsid w:val="00AC76D7"/>
    <w:rsid w:val="00AD6AB3"/>
    <w:rsid w:val="00AD7283"/>
    <w:rsid w:val="00AE53F3"/>
    <w:rsid w:val="00AF6F2D"/>
    <w:rsid w:val="00B00B9E"/>
    <w:rsid w:val="00B174EB"/>
    <w:rsid w:val="00B360DD"/>
    <w:rsid w:val="00B427E1"/>
    <w:rsid w:val="00B42F0B"/>
    <w:rsid w:val="00B46994"/>
    <w:rsid w:val="00B46C59"/>
    <w:rsid w:val="00B47FDD"/>
    <w:rsid w:val="00B52238"/>
    <w:rsid w:val="00B573C4"/>
    <w:rsid w:val="00B6473E"/>
    <w:rsid w:val="00B6486D"/>
    <w:rsid w:val="00B667FD"/>
    <w:rsid w:val="00B73790"/>
    <w:rsid w:val="00B754F2"/>
    <w:rsid w:val="00B766A5"/>
    <w:rsid w:val="00B83461"/>
    <w:rsid w:val="00B9460B"/>
    <w:rsid w:val="00B95597"/>
    <w:rsid w:val="00B96F32"/>
    <w:rsid w:val="00BA27A8"/>
    <w:rsid w:val="00BB0586"/>
    <w:rsid w:val="00BB0875"/>
    <w:rsid w:val="00BB0A2B"/>
    <w:rsid w:val="00BB3025"/>
    <w:rsid w:val="00BC0F9F"/>
    <w:rsid w:val="00BC339F"/>
    <w:rsid w:val="00BE051E"/>
    <w:rsid w:val="00BE1983"/>
    <w:rsid w:val="00BF0847"/>
    <w:rsid w:val="00BF08D3"/>
    <w:rsid w:val="00BF5329"/>
    <w:rsid w:val="00C05E12"/>
    <w:rsid w:val="00C12368"/>
    <w:rsid w:val="00C17CBB"/>
    <w:rsid w:val="00C235BD"/>
    <w:rsid w:val="00C33903"/>
    <w:rsid w:val="00C33FAD"/>
    <w:rsid w:val="00C35EBA"/>
    <w:rsid w:val="00C3689C"/>
    <w:rsid w:val="00C37176"/>
    <w:rsid w:val="00C4388D"/>
    <w:rsid w:val="00C46790"/>
    <w:rsid w:val="00C52B74"/>
    <w:rsid w:val="00C561CD"/>
    <w:rsid w:val="00C667D8"/>
    <w:rsid w:val="00C673BE"/>
    <w:rsid w:val="00C84E16"/>
    <w:rsid w:val="00C87BA5"/>
    <w:rsid w:val="00C901E0"/>
    <w:rsid w:val="00C94521"/>
    <w:rsid w:val="00C946EA"/>
    <w:rsid w:val="00CA030E"/>
    <w:rsid w:val="00CA0DAF"/>
    <w:rsid w:val="00CA0EE5"/>
    <w:rsid w:val="00CB3FBD"/>
    <w:rsid w:val="00CD185F"/>
    <w:rsid w:val="00CD5F18"/>
    <w:rsid w:val="00CD6316"/>
    <w:rsid w:val="00CE078E"/>
    <w:rsid w:val="00CE4555"/>
    <w:rsid w:val="00CE5F44"/>
    <w:rsid w:val="00CF4403"/>
    <w:rsid w:val="00CF540C"/>
    <w:rsid w:val="00D04322"/>
    <w:rsid w:val="00D04C53"/>
    <w:rsid w:val="00D11A63"/>
    <w:rsid w:val="00D14730"/>
    <w:rsid w:val="00D17556"/>
    <w:rsid w:val="00D23F12"/>
    <w:rsid w:val="00D2704D"/>
    <w:rsid w:val="00D30140"/>
    <w:rsid w:val="00D33A9C"/>
    <w:rsid w:val="00D37BDA"/>
    <w:rsid w:val="00D44F85"/>
    <w:rsid w:val="00D46460"/>
    <w:rsid w:val="00D46929"/>
    <w:rsid w:val="00D51306"/>
    <w:rsid w:val="00D5415A"/>
    <w:rsid w:val="00D554F6"/>
    <w:rsid w:val="00D57A84"/>
    <w:rsid w:val="00D65ED5"/>
    <w:rsid w:val="00D70266"/>
    <w:rsid w:val="00D71B03"/>
    <w:rsid w:val="00D737A9"/>
    <w:rsid w:val="00D74A13"/>
    <w:rsid w:val="00D87C22"/>
    <w:rsid w:val="00D93CA1"/>
    <w:rsid w:val="00D94381"/>
    <w:rsid w:val="00D96C19"/>
    <w:rsid w:val="00DA4266"/>
    <w:rsid w:val="00DA43AE"/>
    <w:rsid w:val="00DB0CB4"/>
    <w:rsid w:val="00DB2B87"/>
    <w:rsid w:val="00DB3DE4"/>
    <w:rsid w:val="00DB516B"/>
    <w:rsid w:val="00DB5512"/>
    <w:rsid w:val="00DC01D9"/>
    <w:rsid w:val="00DC278E"/>
    <w:rsid w:val="00DC2B6A"/>
    <w:rsid w:val="00DC7ACD"/>
    <w:rsid w:val="00DE066C"/>
    <w:rsid w:val="00DE6A4E"/>
    <w:rsid w:val="00DE6C7E"/>
    <w:rsid w:val="00DF01D2"/>
    <w:rsid w:val="00DF6612"/>
    <w:rsid w:val="00E02ED0"/>
    <w:rsid w:val="00E05876"/>
    <w:rsid w:val="00E058FF"/>
    <w:rsid w:val="00E061FC"/>
    <w:rsid w:val="00E06417"/>
    <w:rsid w:val="00E067DB"/>
    <w:rsid w:val="00E07BB8"/>
    <w:rsid w:val="00E105D0"/>
    <w:rsid w:val="00E10A1E"/>
    <w:rsid w:val="00E362C4"/>
    <w:rsid w:val="00E44C51"/>
    <w:rsid w:val="00E47E88"/>
    <w:rsid w:val="00E558F8"/>
    <w:rsid w:val="00E56049"/>
    <w:rsid w:val="00E563EC"/>
    <w:rsid w:val="00E570BE"/>
    <w:rsid w:val="00E5784C"/>
    <w:rsid w:val="00E65D0F"/>
    <w:rsid w:val="00E70A9D"/>
    <w:rsid w:val="00E71B16"/>
    <w:rsid w:val="00E77693"/>
    <w:rsid w:val="00E80B9F"/>
    <w:rsid w:val="00E84308"/>
    <w:rsid w:val="00E86B15"/>
    <w:rsid w:val="00E912B6"/>
    <w:rsid w:val="00E9258F"/>
    <w:rsid w:val="00E9401D"/>
    <w:rsid w:val="00E944ED"/>
    <w:rsid w:val="00E96057"/>
    <w:rsid w:val="00EA2D1D"/>
    <w:rsid w:val="00EB2862"/>
    <w:rsid w:val="00EB391C"/>
    <w:rsid w:val="00EB4413"/>
    <w:rsid w:val="00EC0091"/>
    <w:rsid w:val="00EC379F"/>
    <w:rsid w:val="00EC5555"/>
    <w:rsid w:val="00EC6340"/>
    <w:rsid w:val="00EC6EC7"/>
    <w:rsid w:val="00EE0B96"/>
    <w:rsid w:val="00EF67CD"/>
    <w:rsid w:val="00F0761E"/>
    <w:rsid w:val="00F13064"/>
    <w:rsid w:val="00F140F2"/>
    <w:rsid w:val="00F14CA3"/>
    <w:rsid w:val="00F158DC"/>
    <w:rsid w:val="00F301F5"/>
    <w:rsid w:val="00F33119"/>
    <w:rsid w:val="00F354B1"/>
    <w:rsid w:val="00F41F86"/>
    <w:rsid w:val="00F420FC"/>
    <w:rsid w:val="00F43D20"/>
    <w:rsid w:val="00F50D66"/>
    <w:rsid w:val="00F57B99"/>
    <w:rsid w:val="00F653B8"/>
    <w:rsid w:val="00F72C3D"/>
    <w:rsid w:val="00F7654B"/>
    <w:rsid w:val="00F81206"/>
    <w:rsid w:val="00F84491"/>
    <w:rsid w:val="00F8680B"/>
    <w:rsid w:val="00FA1D20"/>
    <w:rsid w:val="00FA1EC0"/>
    <w:rsid w:val="00FA42BE"/>
    <w:rsid w:val="00FA460C"/>
    <w:rsid w:val="00FA5276"/>
    <w:rsid w:val="00FB2A10"/>
    <w:rsid w:val="00FB53A2"/>
    <w:rsid w:val="00FC02A0"/>
    <w:rsid w:val="00FC4093"/>
    <w:rsid w:val="00FC6653"/>
    <w:rsid w:val="00FD2CD3"/>
    <w:rsid w:val="00FD3F51"/>
    <w:rsid w:val="00FE5147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9FCBB"/>
  <w15:docId w15:val="{29FCBD44-B9CF-4330-B71A-B7177E2F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D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0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62C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Mary Ellen Miller</cp:lastModifiedBy>
  <cp:revision>32</cp:revision>
  <cp:lastPrinted>2023-08-06T16:55:00Z</cp:lastPrinted>
  <dcterms:created xsi:type="dcterms:W3CDTF">2023-08-06T16:54:00Z</dcterms:created>
  <dcterms:modified xsi:type="dcterms:W3CDTF">2023-09-28T01:29:00Z</dcterms:modified>
</cp:coreProperties>
</file>